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CF" w:rsidRPr="00B82FCF" w:rsidRDefault="00B82FCF" w:rsidP="00B82FC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82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2FCF" w:rsidRPr="00B82FCF" w:rsidRDefault="00B82FCF" w:rsidP="00B8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bookmarkStart w:id="0" w:name="_GoBack"/>
      <w:bookmarkEnd w:id="0"/>
      <w:r w:rsidRPr="00B82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контейнерных площадок на территории МО «Токсовское городское поселение»  Всеволожского муниципального района</w:t>
      </w:r>
      <w:r w:rsidRPr="00B82FC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82F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059CF" w:rsidRDefault="00C059CF" w:rsidP="00C059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17" w:type="dxa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113"/>
      </w:tblGrid>
      <w:tr w:rsidR="00B82FCF" w:rsidRPr="00B82FCF" w:rsidTr="00B82FCF">
        <w:tc>
          <w:tcPr>
            <w:tcW w:w="817" w:type="dxa"/>
          </w:tcPr>
          <w:p w:rsidR="00B82FCF" w:rsidRPr="00B82FCF" w:rsidRDefault="00B82FCF" w:rsidP="00C05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2F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2F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площадки ТКО </w:t>
            </w:r>
          </w:p>
        </w:tc>
        <w:tc>
          <w:tcPr>
            <w:tcW w:w="2552" w:type="dxa"/>
          </w:tcPr>
          <w:p w:rsidR="00B82FCF" w:rsidRPr="00B82FCF" w:rsidRDefault="00B82FCF" w:rsidP="00C15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контейнера и их количество</w:t>
            </w:r>
          </w:p>
        </w:tc>
        <w:tc>
          <w:tcPr>
            <w:tcW w:w="3113" w:type="dxa"/>
            <w:vAlign w:val="center"/>
          </w:tcPr>
          <w:p w:rsidR="00B82FCF" w:rsidRPr="00B82FCF" w:rsidRDefault="00B82FCF" w:rsidP="00B119E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Собственник площадок</w:t>
            </w:r>
          </w:p>
        </w:tc>
      </w:tr>
      <w:tr w:rsidR="00B82FCF" w:rsidRPr="00B82FCF" w:rsidTr="00B82FCF">
        <w:tc>
          <w:tcPr>
            <w:tcW w:w="817" w:type="dxa"/>
          </w:tcPr>
          <w:p w:rsidR="00B82FCF" w:rsidRPr="00B82FCF" w:rsidRDefault="00B82FCF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Рапполово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, ул. Центральная, д.1-9</w:t>
            </w:r>
          </w:p>
        </w:tc>
        <w:tc>
          <w:tcPr>
            <w:tcW w:w="2552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113" w:type="dxa"/>
            <w:vAlign w:val="center"/>
          </w:tcPr>
          <w:p w:rsidR="00B82FCF" w:rsidRPr="00B82FCF" w:rsidRDefault="00B82FCF" w:rsidP="00B119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</w:p>
        </w:tc>
      </w:tr>
      <w:tr w:rsidR="00B82FCF" w:rsidRPr="00B82FCF" w:rsidTr="00B82FCF">
        <w:tc>
          <w:tcPr>
            <w:tcW w:w="817" w:type="dxa"/>
          </w:tcPr>
          <w:p w:rsidR="00B82FCF" w:rsidRPr="00B82FCF" w:rsidRDefault="00B82FCF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Рапполово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, ул. Овражная, д.15</w:t>
            </w:r>
          </w:p>
        </w:tc>
        <w:tc>
          <w:tcPr>
            <w:tcW w:w="2552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113" w:type="dxa"/>
            <w:vAlign w:val="center"/>
          </w:tcPr>
          <w:p w:rsidR="00B82FCF" w:rsidRPr="00B82FCF" w:rsidRDefault="00B82FCF" w:rsidP="00B119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</w:p>
        </w:tc>
      </w:tr>
      <w:tr w:rsidR="00B82FCF" w:rsidRPr="00B82FCF" w:rsidTr="00B82FCF">
        <w:tc>
          <w:tcPr>
            <w:tcW w:w="817" w:type="dxa"/>
          </w:tcPr>
          <w:p w:rsidR="00B82FCF" w:rsidRPr="00B82FCF" w:rsidRDefault="00B82FCF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 Токсово, ул. Дорожников, д.5-7</w:t>
            </w:r>
          </w:p>
        </w:tc>
        <w:tc>
          <w:tcPr>
            <w:tcW w:w="2552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113" w:type="dxa"/>
            <w:vAlign w:val="center"/>
          </w:tcPr>
          <w:p w:rsidR="00B82FCF" w:rsidRPr="00B82FCF" w:rsidRDefault="00B82FCF" w:rsidP="00B119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</w:p>
        </w:tc>
      </w:tr>
      <w:tr w:rsidR="00B82FCF" w:rsidRPr="00B82FCF" w:rsidTr="00B82FCF">
        <w:tc>
          <w:tcPr>
            <w:tcW w:w="817" w:type="dxa"/>
          </w:tcPr>
          <w:p w:rsidR="00B82FCF" w:rsidRPr="00B82FCF" w:rsidRDefault="00B82FCF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113" w:type="dxa"/>
            <w:vAlign w:val="center"/>
          </w:tcPr>
          <w:p w:rsidR="00B82FCF" w:rsidRPr="00B82FCF" w:rsidRDefault="00B82FCF" w:rsidP="00B119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</w:p>
        </w:tc>
      </w:tr>
      <w:tr w:rsidR="00B82FCF" w:rsidRPr="00B82FCF" w:rsidTr="00B82FCF">
        <w:tc>
          <w:tcPr>
            <w:tcW w:w="817" w:type="dxa"/>
          </w:tcPr>
          <w:p w:rsidR="00B82FCF" w:rsidRPr="00B82FCF" w:rsidRDefault="00B82FCF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2552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113" w:type="dxa"/>
            <w:vAlign w:val="center"/>
          </w:tcPr>
          <w:p w:rsidR="00B82FCF" w:rsidRPr="00B82FCF" w:rsidRDefault="00B82FCF" w:rsidP="00B119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</w:p>
        </w:tc>
      </w:tr>
      <w:tr w:rsidR="00B82FCF" w:rsidRPr="00B82FCF" w:rsidTr="00B82FCF">
        <w:tc>
          <w:tcPr>
            <w:tcW w:w="817" w:type="dxa"/>
          </w:tcPr>
          <w:p w:rsidR="00B82FCF" w:rsidRPr="00B82FCF" w:rsidRDefault="00B82FCF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, д.2-А</w:t>
            </w:r>
          </w:p>
        </w:tc>
        <w:tc>
          <w:tcPr>
            <w:tcW w:w="2552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113" w:type="dxa"/>
            <w:vAlign w:val="center"/>
          </w:tcPr>
          <w:p w:rsidR="00B82FCF" w:rsidRPr="00B82FCF" w:rsidRDefault="00B82FCF" w:rsidP="00B119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</w:t>
            </w:r>
          </w:p>
        </w:tc>
      </w:tr>
      <w:tr w:rsidR="00B82FCF" w:rsidRPr="00B82FCF" w:rsidTr="00B82FCF">
        <w:tc>
          <w:tcPr>
            <w:tcW w:w="817" w:type="dxa"/>
          </w:tcPr>
          <w:p w:rsidR="00B82FCF" w:rsidRPr="00B82FCF" w:rsidRDefault="00B82FCF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 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 пер., д.1-А</w:t>
            </w:r>
          </w:p>
        </w:tc>
        <w:tc>
          <w:tcPr>
            <w:tcW w:w="2552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B82FCF" w:rsidRPr="00B82FCF" w:rsidRDefault="00B82FCF" w:rsidP="00C0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ООО «Монтаж Оборудование Плюс»</w:t>
            </w:r>
          </w:p>
        </w:tc>
      </w:tr>
      <w:tr w:rsidR="00B82FCF" w:rsidRPr="00B82FCF" w:rsidTr="00B82FCF">
        <w:tc>
          <w:tcPr>
            <w:tcW w:w="817" w:type="dxa"/>
          </w:tcPr>
          <w:p w:rsidR="00B82FCF" w:rsidRPr="00B82FCF" w:rsidRDefault="00B82FCF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, д.20Б</w:t>
            </w:r>
          </w:p>
        </w:tc>
        <w:tc>
          <w:tcPr>
            <w:tcW w:w="2552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B82FCF" w:rsidRPr="00B82FCF" w:rsidRDefault="00B82FCF" w:rsidP="00C0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ТСЖ «Северный простор»</w:t>
            </w:r>
          </w:p>
        </w:tc>
      </w:tr>
      <w:tr w:rsidR="00B82FCF" w:rsidRPr="00B82FCF" w:rsidTr="00B82FCF">
        <w:tc>
          <w:tcPr>
            <w:tcW w:w="817" w:type="dxa"/>
          </w:tcPr>
          <w:p w:rsidR="00B82FCF" w:rsidRPr="00B82FCF" w:rsidRDefault="00B82FCF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2FCF" w:rsidRPr="00B82FCF" w:rsidRDefault="00B82FCF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 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 пер., д.10</w:t>
            </w:r>
          </w:p>
        </w:tc>
        <w:tc>
          <w:tcPr>
            <w:tcW w:w="2552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B82FCF" w:rsidRPr="00B82FCF" w:rsidRDefault="00B82FCF" w:rsidP="00B1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CF">
              <w:rPr>
                <w:rFonts w:ascii="Times New Roman" w:hAnsi="Times New Roman" w:cs="Times New Roman"/>
                <w:sz w:val="24"/>
                <w:szCs w:val="24"/>
              </w:rPr>
              <w:t>ООО «Монтаж Оборудование Плюс»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118"/>
      </w:tblGrid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. Токсово,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ривокзальная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 20 (между д.20 и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ул.Дорожников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F148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Рапполово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D296B" w:rsidRPr="009D296B" w:rsidRDefault="009D296B" w:rsidP="00F148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ул. Заречная 21 (у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дет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ада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F1482C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F1482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296B">
              <w:rPr>
                <w:rFonts w:ascii="Times New Roman" w:eastAsia="Calibri" w:hAnsi="Times New Roman" w:cs="Times New Roman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. Токсово, ул. 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Боровая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 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. Токсово, ул. Боровая (перекресток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агарина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. Токсово, ул.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нженерная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 (в районе д.1а)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д. Кавголово,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уговая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. Токсово, ул. Гоголя (перекресток ул. 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Озерная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. Токсово,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агарина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Рапполово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есная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 (рядом с КДЦ)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. Токсово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рловская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, (в районе д.3)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. Токсово, ул. 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 (в районе старой в/н башни)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9D2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МО «Токсовское городское поселение»</w:t>
            </w:r>
          </w:p>
        </w:tc>
      </w:tr>
      <w:tr w:rsidR="009D296B" w:rsidRPr="009D296B" w:rsidTr="009D296B">
        <w:tc>
          <w:tcPr>
            <w:tcW w:w="817" w:type="dxa"/>
            <w:shd w:val="clear" w:color="auto" w:fill="auto"/>
            <w:vAlign w:val="center"/>
          </w:tcPr>
          <w:p w:rsidR="009D296B" w:rsidRPr="009D296B" w:rsidRDefault="009D296B" w:rsidP="009D29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296B" w:rsidRPr="009D296B" w:rsidRDefault="009D296B" w:rsidP="00F148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Рапполово</w:t>
            </w:r>
            <w:proofErr w:type="spell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D296B" w:rsidRPr="009D296B" w:rsidRDefault="009D296B" w:rsidP="00F148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Овражная 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296B" w:rsidRPr="009D296B" w:rsidRDefault="009D296B" w:rsidP="00F1482C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6/8м</w:t>
            </w:r>
            <w:proofErr w:type="gramStart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296B">
              <w:rPr>
                <w:rFonts w:ascii="Times New Roman" w:eastAsia="Times New Roman" w:hAnsi="Times New Roman" w:cs="Times New Roman"/>
                <w:lang w:eastAsia="ru-RU"/>
              </w:rPr>
              <w:t>уб. х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96B" w:rsidRPr="009D296B" w:rsidRDefault="009D296B" w:rsidP="00F1482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296B">
              <w:rPr>
                <w:rFonts w:ascii="Times New Roman" w:eastAsia="Calibri" w:hAnsi="Times New Roman" w:cs="Times New Roman"/>
              </w:rPr>
              <w:t>МО «Токсовское городское поселение»</w:t>
            </w:r>
          </w:p>
        </w:tc>
      </w:tr>
    </w:tbl>
    <w:p w:rsidR="005E3266" w:rsidRDefault="005E3266" w:rsidP="00C05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266" w:rsidRPr="005E3266" w:rsidRDefault="005E3266" w:rsidP="00DA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3266" w:rsidRPr="005E3266" w:rsidSect="00AC2E8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4E4"/>
    <w:multiLevelType w:val="hybridMultilevel"/>
    <w:tmpl w:val="F800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79B5"/>
    <w:multiLevelType w:val="hybridMultilevel"/>
    <w:tmpl w:val="832EE534"/>
    <w:lvl w:ilvl="0" w:tplc="A7EA6DD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F"/>
    <w:rsid w:val="0009705D"/>
    <w:rsid w:val="000A3D8C"/>
    <w:rsid w:val="0016041C"/>
    <w:rsid w:val="001F1B7F"/>
    <w:rsid w:val="00283518"/>
    <w:rsid w:val="002B6579"/>
    <w:rsid w:val="002C2269"/>
    <w:rsid w:val="0048511A"/>
    <w:rsid w:val="00526C40"/>
    <w:rsid w:val="00533C69"/>
    <w:rsid w:val="005E3266"/>
    <w:rsid w:val="006A18E4"/>
    <w:rsid w:val="00880895"/>
    <w:rsid w:val="009017AE"/>
    <w:rsid w:val="00944838"/>
    <w:rsid w:val="00963B52"/>
    <w:rsid w:val="00984FED"/>
    <w:rsid w:val="009D296B"/>
    <w:rsid w:val="00A71D9C"/>
    <w:rsid w:val="00AC2E8C"/>
    <w:rsid w:val="00B54EF2"/>
    <w:rsid w:val="00B62717"/>
    <w:rsid w:val="00B82FCF"/>
    <w:rsid w:val="00C059CF"/>
    <w:rsid w:val="00C151B1"/>
    <w:rsid w:val="00D83A3C"/>
    <w:rsid w:val="00D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Маметьева И.А.</dc:creator>
  <cp:lastModifiedBy>Client</cp:lastModifiedBy>
  <cp:revision>2</cp:revision>
  <cp:lastPrinted>2019-11-08T11:52:00Z</cp:lastPrinted>
  <dcterms:created xsi:type="dcterms:W3CDTF">2019-11-14T07:21:00Z</dcterms:created>
  <dcterms:modified xsi:type="dcterms:W3CDTF">2019-11-14T07:21:00Z</dcterms:modified>
</cp:coreProperties>
</file>