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2B2E" w14:textId="77777777" w:rsidR="008A3D51" w:rsidRPr="00B62D5A" w:rsidRDefault="008A3D51" w:rsidP="008A3D51">
      <w:pPr>
        <w:pStyle w:val="a9"/>
        <w:jc w:val="center"/>
      </w:pPr>
      <w:r w:rsidRPr="00B62D5A">
        <w:t>ГЕРБ</w:t>
      </w:r>
    </w:p>
    <w:p w14:paraId="4F04554F" w14:textId="77777777" w:rsidR="008A3D51" w:rsidRPr="00B62D5A" w:rsidRDefault="008A3D51" w:rsidP="008A3D51">
      <w:pPr>
        <w:pStyle w:val="a9"/>
        <w:jc w:val="center"/>
        <w:rPr>
          <w:sz w:val="28"/>
        </w:rPr>
      </w:pPr>
    </w:p>
    <w:p w14:paraId="74498A1E" w14:textId="77777777" w:rsidR="008A3D51" w:rsidRPr="00B62D5A" w:rsidRDefault="008A3D51" w:rsidP="008A3D51">
      <w:pPr>
        <w:pStyle w:val="a9"/>
        <w:jc w:val="center"/>
        <w:rPr>
          <w:sz w:val="28"/>
        </w:rPr>
      </w:pPr>
      <w:r w:rsidRPr="00B62D5A">
        <w:rPr>
          <w:sz w:val="28"/>
        </w:rPr>
        <w:t>Муниципальное образование</w:t>
      </w:r>
    </w:p>
    <w:p w14:paraId="4444999C" w14:textId="77777777" w:rsidR="008A3D51" w:rsidRPr="00B62D5A" w:rsidRDefault="008A3D51" w:rsidP="008A3D51">
      <w:pPr>
        <w:pStyle w:val="a9"/>
        <w:jc w:val="center"/>
        <w:rPr>
          <w:b/>
          <w:sz w:val="28"/>
        </w:rPr>
      </w:pPr>
      <w:r w:rsidRPr="00B62D5A">
        <w:rPr>
          <w:b/>
          <w:sz w:val="28"/>
        </w:rPr>
        <w:t>«</w:t>
      </w:r>
      <w:proofErr w:type="spellStart"/>
      <w:r w:rsidRPr="00B62D5A">
        <w:rPr>
          <w:b/>
          <w:sz w:val="28"/>
        </w:rPr>
        <w:t>Токсовское</w:t>
      </w:r>
      <w:proofErr w:type="spellEnd"/>
      <w:r w:rsidRPr="00B62D5A">
        <w:rPr>
          <w:b/>
          <w:sz w:val="28"/>
        </w:rPr>
        <w:t xml:space="preserve"> городское поселение»</w:t>
      </w:r>
    </w:p>
    <w:p w14:paraId="16C5C121" w14:textId="77777777" w:rsidR="008A3D51" w:rsidRPr="00B62D5A" w:rsidRDefault="008A3D51" w:rsidP="008A3D51">
      <w:pPr>
        <w:pStyle w:val="a9"/>
        <w:jc w:val="center"/>
        <w:rPr>
          <w:sz w:val="28"/>
        </w:rPr>
      </w:pPr>
      <w:r w:rsidRPr="00B62D5A">
        <w:rPr>
          <w:sz w:val="28"/>
        </w:rPr>
        <w:t>Всеволожского муниципального района Ленинградской области</w:t>
      </w:r>
    </w:p>
    <w:p w14:paraId="3B8EBF18" w14:textId="77777777" w:rsidR="008A3D51" w:rsidRPr="00B62D5A" w:rsidRDefault="008A3D51" w:rsidP="008A3D51">
      <w:pPr>
        <w:pStyle w:val="a9"/>
        <w:jc w:val="center"/>
        <w:rPr>
          <w:sz w:val="28"/>
        </w:rPr>
      </w:pPr>
    </w:p>
    <w:p w14:paraId="6E45C6B8" w14:textId="77777777" w:rsidR="008A3D51" w:rsidRPr="00B62D5A" w:rsidRDefault="008A3D51" w:rsidP="008A3D51">
      <w:pPr>
        <w:pStyle w:val="a9"/>
        <w:jc w:val="center"/>
        <w:rPr>
          <w:b/>
          <w:sz w:val="28"/>
        </w:rPr>
      </w:pPr>
      <w:r w:rsidRPr="00B62D5A">
        <w:rPr>
          <w:b/>
          <w:sz w:val="28"/>
        </w:rPr>
        <w:t>АДМИНИСТРАЦИЯ</w:t>
      </w:r>
    </w:p>
    <w:p w14:paraId="05E57A3B" w14:textId="77777777" w:rsidR="008A3D51" w:rsidRPr="00B62D5A" w:rsidRDefault="008A3D51" w:rsidP="008A3D51">
      <w:pPr>
        <w:pStyle w:val="a9"/>
        <w:jc w:val="center"/>
        <w:rPr>
          <w:sz w:val="28"/>
        </w:rPr>
      </w:pPr>
    </w:p>
    <w:p w14:paraId="4F8EE6CD" w14:textId="77777777" w:rsidR="008A3D51" w:rsidRPr="00B62D5A" w:rsidRDefault="008A3D51" w:rsidP="008A3D51">
      <w:pPr>
        <w:pStyle w:val="a9"/>
        <w:jc w:val="center"/>
        <w:rPr>
          <w:b/>
          <w:sz w:val="28"/>
        </w:rPr>
      </w:pPr>
      <w:r w:rsidRPr="00B62D5A">
        <w:rPr>
          <w:b/>
          <w:sz w:val="28"/>
        </w:rPr>
        <w:t>ПОСТАНОВЛЕНИЕ</w:t>
      </w:r>
    </w:p>
    <w:p w14:paraId="3839173F" w14:textId="77777777" w:rsidR="008A3D51" w:rsidRPr="00B62D5A" w:rsidRDefault="008A3D51" w:rsidP="008A3D51">
      <w:pPr>
        <w:pStyle w:val="a9"/>
        <w:jc w:val="center"/>
        <w:rPr>
          <w:b/>
          <w:sz w:val="28"/>
        </w:rPr>
      </w:pPr>
    </w:p>
    <w:p w14:paraId="013D9E63" w14:textId="0AD7DC2D" w:rsidR="008A3D51" w:rsidRPr="00B62D5A" w:rsidRDefault="00677FD7" w:rsidP="00677FD7">
      <w:pPr>
        <w:pStyle w:val="a9"/>
        <w:tabs>
          <w:tab w:val="clear" w:pos="4677"/>
        </w:tabs>
        <w:rPr>
          <w:sz w:val="28"/>
        </w:rPr>
      </w:pPr>
      <w:r w:rsidRPr="00B62D5A">
        <w:rPr>
          <w:sz w:val="28"/>
        </w:rPr>
        <w:t xml:space="preserve">           </w:t>
      </w:r>
      <w:r w:rsidR="008D1E20" w:rsidRPr="00B62D5A">
        <w:rPr>
          <w:sz w:val="28"/>
        </w:rPr>
        <w:t>2</w:t>
      </w:r>
      <w:r w:rsidR="00A24D9E" w:rsidRPr="00B62D5A">
        <w:rPr>
          <w:sz w:val="28"/>
        </w:rPr>
        <w:t>9</w:t>
      </w:r>
      <w:r w:rsidR="008D1E20" w:rsidRPr="00B62D5A">
        <w:rPr>
          <w:sz w:val="28"/>
        </w:rPr>
        <w:t>.11.2022</w:t>
      </w:r>
      <w:r w:rsidR="008A3D51" w:rsidRPr="00B62D5A">
        <w:rPr>
          <w:sz w:val="28"/>
        </w:rPr>
        <w:t xml:space="preserve">                                                             </w:t>
      </w:r>
      <w:r w:rsidRPr="00B62D5A">
        <w:rPr>
          <w:sz w:val="28"/>
        </w:rPr>
        <w:t xml:space="preserve">                          </w:t>
      </w:r>
      <w:r w:rsidR="008A3D51" w:rsidRPr="00B62D5A">
        <w:rPr>
          <w:sz w:val="28"/>
        </w:rPr>
        <w:t xml:space="preserve">   </w:t>
      </w:r>
      <w:r w:rsidRPr="00B62D5A">
        <w:rPr>
          <w:sz w:val="28"/>
        </w:rPr>
        <w:t xml:space="preserve">       №</w:t>
      </w:r>
      <w:r w:rsidR="008D1E20" w:rsidRPr="00B62D5A">
        <w:rPr>
          <w:sz w:val="28"/>
        </w:rPr>
        <w:t>6</w:t>
      </w:r>
      <w:r w:rsidR="00A24D9E" w:rsidRPr="00B62D5A">
        <w:rPr>
          <w:sz w:val="28"/>
        </w:rPr>
        <w:t>2</w:t>
      </w:r>
      <w:r w:rsidR="008D2F13">
        <w:rPr>
          <w:sz w:val="28"/>
        </w:rPr>
        <w:t>6</w:t>
      </w:r>
    </w:p>
    <w:p w14:paraId="33F1EEEB" w14:textId="77777777" w:rsidR="008A3D51" w:rsidRPr="00B62D5A" w:rsidRDefault="008A3D51" w:rsidP="008A3D51">
      <w:pPr>
        <w:pStyle w:val="a9"/>
        <w:rPr>
          <w:vertAlign w:val="superscript"/>
        </w:rPr>
      </w:pPr>
      <w:r w:rsidRPr="00B62D5A">
        <w:t xml:space="preserve">   </w:t>
      </w:r>
      <w:r w:rsidR="00407736" w:rsidRPr="00B62D5A">
        <w:t xml:space="preserve">             </w:t>
      </w:r>
      <w:r w:rsidRPr="00B62D5A">
        <w:rPr>
          <w:vertAlign w:val="superscript"/>
        </w:rPr>
        <w:t>п. Токсово</w:t>
      </w:r>
    </w:p>
    <w:p w14:paraId="636774A1" w14:textId="113CBE2D" w:rsidR="0041466A" w:rsidRPr="00B62D5A" w:rsidRDefault="0041466A"/>
    <w:p w14:paraId="62588828" w14:textId="77777777" w:rsidR="001037F4" w:rsidRPr="00B62D5A" w:rsidRDefault="001037F4"/>
    <w:p w14:paraId="12F21FDE" w14:textId="2AF2B8F8" w:rsidR="0048115B" w:rsidRPr="00B62D5A" w:rsidRDefault="00B64098" w:rsidP="00C31681">
      <w:pPr>
        <w:tabs>
          <w:tab w:val="left" w:pos="5954"/>
        </w:tabs>
        <w:ind w:right="3792"/>
        <w:jc w:val="both"/>
        <w:rPr>
          <w:sz w:val="28"/>
          <w:szCs w:val="28"/>
        </w:rPr>
      </w:pPr>
      <w:r w:rsidRPr="00B62D5A">
        <w:rPr>
          <w:sz w:val="28"/>
          <w:szCs w:val="28"/>
        </w:rPr>
        <w:t>О внесении изменений в постановление администрации МО «</w:t>
      </w:r>
      <w:proofErr w:type="spellStart"/>
      <w:r w:rsidRPr="00B62D5A">
        <w:rPr>
          <w:sz w:val="28"/>
          <w:szCs w:val="28"/>
        </w:rPr>
        <w:t>Токсовское</w:t>
      </w:r>
      <w:proofErr w:type="spellEnd"/>
      <w:r w:rsidRPr="00B62D5A">
        <w:rPr>
          <w:sz w:val="28"/>
          <w:szCs w:val="28"/>
        </w:rPr>
        <w:t xml:space="preserve"> городское поселение» от </w:t>
      </w:r>
      <w:r w:rsidR="00910A4C">
        <w:rPr>
          <w:sz w:val="28"/>
          <w:szCs w:val="28"/>
        </w:rPr>
        <w:t>13</w:t>
      </w:r>
      <w:r w:rsidRPr="00B62D5A">
        <w:rPr>
          <w:sz w:val="28"/>
          <w:szCs w:val="28"/>
        </w:rPr>
        <w:t>.</w:t>
      </w:r>
      <w:r w:rsidR="00910A4C">
        <w:rPr>
          <w:sz w:val="28"/>
          <w:szCs w:val="28"/>
        </w:rPr>
        <w:t>11</w:t>
      </w:r>
      <w:r w:rsidRPr="00B62D5A">
        <w:rPr>
          <w:sz w:val="28"/>
          <w:szCs w:val="28"/>
        </w:rPr>
        <w:t>.20</w:t>
      </w:r>
      <w:r w:rsidR="00913219" w:rsidRPr="00B62D5A">
        <w:rPr>
          <w:sz w:val="28"/>
          <w:szCs w:val="28"/>
        </w:rPr>
        <w:t>1</w:t>
      </w:r>
      <w:r w:rsidR="00910A4C">
        <w:rPr>
          <w:sz w:val="28"/>
          <w:szCs w:val="28"/>
        </w:rPr>
        <w:t>7</w:t>
      </w:r>
      <w:r w:rsidRPr="00B62D5A">
        <w:rPr>
          <w:sz w:val="28"/>
          <w:szCs w:val="28"/>
        </w:rPr>
        <w:t xml:space="preserve"> года №</w:t>
      </w:r>
      <w:r w:rsidR="00910A4C">
        <w:rPr>
          <w:sz w:val="28"/>
          <w:szCs w:val="28"/>
        </w:rPr>
        <w:t>369</w:t>
      </w:r>
      <w:r w:rsidRPr="00B62D5A">
        <w:rPr>
          <w:sz w:val="28"/>
          <w:szCs w:val="28"/>
        </w:rPr>
        <w:t xml:space="preserve"> «</w:t>
      </w:r>
      <w:r w:rsidR="00910A4C" w:rsidRPr="00910A4C">
        <w:rPr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 w:rsidR="00910A4C" w:rsidRPr="00910A4C">
        <w:rPr>
          <w:sz w:val="28"/>
          <w:szCs w:val="28"/>
        </w:rPr>
        <w:t>Токсовское</w:t>
      </w:r>
      <w:proofErr w:type="spellEnd"/>
      <w:r w:rsidR="00910A4C" w:rsidRPr="00910A4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</w:r>
      <w:proofErr w:type="spellStart"/>
      <w:r w:rsidR="00910A4C" w:rsidRPr="00910A4C">
        <w:rPr>
          <w:sz w:val="28"/>
          <w:szCs w:val="28"/>
        </w:rPr>
        <w:t>Токсовское</w:t>
      </w:r>
      <w:proofErr w:type="spellEnd"/>
      <w:r w:rsidR="00910A4C" w:rsidRPr="00910A4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C31681" w:rsidRPr="00B62D5A">
        <w:rPr>
          <w:sz w:val="28"/>
          <w:szCs w:val="28"/>
        </w:rPr>
        <w:t>»</w:t>
      </w:r>
      <w:r w:rsidR="0048115B" w:rsidRPr="00B62D5A">
        <w:rPr>
          <w:sz w:val="28"/>
          <w:szCs w:val="28"/>
        </w:rPr>
        <w:t xml:space="preserve"> </w:t>
      </w:r>
    </w:p>
    <w:p w14:paraId="6DBD3B7F" w14:textId="77777777" w:rsidR="008B0F28" w:rsidRPr="00B62D5A" w:rsidRDefault="008B0F28" w:rsidP="003411D1">
      <w:pPr>
        <w:ind w:right="850"/>
        <w:rPr>
          <w:sz w:val="28"/>
          <w:szCs w:val="28"/>
        </w:rPr>
      </w:pPr>
    </w:p>
    <w:p w14:paraId="0FA06BA7" w14:textId="37481411" w:rsidR="008A3D51" w:rsidRPr="00B62D5A" w:rsidRDefault="000D6E8E" w:rsidP="000D6E8E">
      <w:pPr>
        <w:ind w:right="107" w:firstLine="708"/>
        <w:jc w:val="both"/>
        <w:rPr>
          <w:sz w:val="28"/>
          <w:szCs w:val="28"/>
        </w:rPr>
      </w:pPr>
      <w:r w:rsidRPr="00B62D5A">
        <w:rPr>
          <w:sz w:val="28"/>
          <w:szCs w:val="28"/>
        </w:rPr>
        <w:t>В</w:t>
      </w:r>
      <w:r w:rsidR="00183DBD" w:rsidRPr="00B62D5A">
        <w:rPr>
          <w:sz w:val="28"/>
          <w:szCs w:val="28"/>
        </w:rPr>
        <w:t xml:space="preserve"> соответствие с Федеральным законом от 27.07.2010 №210-ФЗ «Об  организации и предоставления государственных и муниципальных услуг»</w:t>
      </w:r>
      <w:r w:rsidR="008C3243" w:rsidRPr="00B62D5A">
        <w:rPr>
          <w:sz w:val="28"/>
          <w:szCs w:val="28"/>
        </w:rPr>
        <w:t>, постановлением Правительства РФ от 11.11.2005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ФЗ от 06.10.200 №131 – ФЗ «Об общих принципах организации местного самоуправления в РФ»,</w:t>
      </w:r>
      <w:r w:rsidR="00183DBD" w:rsidRPr="00B62D5A">
        <w:rPr>
          <w:sz w:val="28"/>
          <w:szCs w:val="28"/>
        </w:rPr>
        <w:t xml:space="preserve"> администрация МО </w:t>
      </w:r>
      <w:r w:rsidR="003C6281" w:rsidRPr="00B62D5A">
        <w:rPr>
          <w:sz w:val="28"/>
          <w:szCs w:val="28"/>
        </w:rPr>
        <w:t>«</w:t>
      </w:r>
      <w:proofErr w:type="spellStart"/>
      <w:r w:rsidR="00183DBD" w:rsidRPr="00B62D5A">
        <w:rPr>
          <w:sz w:val="28"/>
          <w:szCs w:val="28"/>
        </w:rPr>
        <w:t>Токсовское</w:t>
      </w:r>
      <w:proofErr w:type="spellEnd"/>
      <w:r w:rsidR="00183DBD" w:rsidRPr="00B62D5A">
        <w:rPr>
          <w:sz w:val="28"/>
          <w:szCs w:val="28"/>
        </w:rPr>
        <w:t xml:space="preserve"> городское поселение»</w:t>
      </w:r>
      <w:r w:rsidR="00552ABC" w:rsidRPr="00B62D5A">
        <w:rPr>
          <w:sz w:val="28"/>
          <w:szCs w:val="28"/>
        </w:rPr>
        <w:t xml:space="preserve"> </w:t>
      </w:r>
      <w:r w:rsidR="00F21974" w:rsidRPr="00B62D5A">
        <w:rPr>
          <w:sz w:val="28"/>
          <w:szCs w:val="28"/>
        </w:rPr>
        <w:t>Всеволожского муниципального района Ленинградской области</w:t>
      </w:r>
    </w:p>
    <w:p w14:paraId="184EAA88" w14:textId="77777777" w:rsidR="00552ABC" w:rsidRPr="00B62D5A" w:rsidRDefault="00552ABC" w:rsidP="008A3D51">
      <w:pPr>
        <w:ind w:right="851"/>
        <w:jc w:val="both"/>
        <w:rPr>
          <w:sz w:val="28"/>
          <w:szCs w:val="28"/>
        </w:rPr>
      </w:pPr>
      <w:r w:rsidRPr="00B62D5A">
        <w:rPr>
          <w:sz w:val="28"/>
          <w:szCs w:val="28"/>
        </w:rPr>
        <w:t xml:space="preserve">      </w:t>
      </w:r>
    </w:p>
    <w:p w14:paraId="1CF0D41D" w14:textId="796C4F21" w:rsidR="00552ABC" w:rsidRPr="00B62D5A" w:rsidRDefault="000348C4" w:rsidP="008A3D51">
      <w:pPr>
        <w:ind w:right="851"/>
        <w:jc w:val="both"/>
        <w:rPr>
          <w:sz w:val="28"/>
          <w:szCs w:val="28"/>
        </w:rPr>
      </w:pPr>
      <w:r w:rsidRPr="00B62D5A">
        <w:rPr>
          <w:sz w:val="28"/>
          <w:szCs w:val="28"/>
        </w:rPr>
        <w:t>ПОСТАНОВЛЯЕТ:</w:t>
      </w:r>
    </w:p>
    <w:p w14:paraId="4B2494B5" w14:textId="77777777" w:rsidR="001037F4" w:rsidRPr="00B62D5A" w:rsidRDefault="001037F4" w:rsidP="008A3D51">
      <w:pPr>
        <w:ind w:right="851"/>
        <w:jc w:val="both"/>
        <w:rPr>
          <w:sz w:val="28"/>
          <w:szCs w:val="28"/>
        </w:rPr>
      </w:pPr>
    </w:p>
    <w:p w14:paraId="1682920C" w14:textId="72A7A022" w:rsidR="00B64098" w:rsidRPr="00B62D5A" w:rsidRDefault="00EA50C1" w:rsidP="00006BFB">
      <w:pPr>
        <w:ind w:right="107" w:firstLine="708"/>
        <w:jc w:val="both"/>
        <w:rPr>
          <w:sz w:val="28"/>
          <w:szCs w:val="28"/>
        </w:rPr>
      </w:pPr>
      <w:r w:rsidRPr="00B62D5A">
        <w:rPr>
          <w:sz w:val="28"/>
          <w:szCs w:val="28"/>
        </w:rPr>
        <w:t>1.</w:t>
      </w:r>
      <w:r w:rsidR="00DA4989" w:rsidRPr="00B62D5A">
        <w:rPr>
          <w:sz w:val="28"/>
          <w:szCs w:val="28"/>
        </w:rPr>
        <w:t xml:space="preserve"> </w:t>
      </w:r>
      <w:r w:rsidR="00B64098" w:rsidRPr="00B62D5A">
        <w:rPr>
          <w:sz w:val="28"/>
          <w:szCs w:val="28"/>
        </w:rPr>
        <w:t xml:space="preserve">Внести изменение в Приложение к Постановлению </w:t>
      </w:r>
      <w:r w:rsidR="00913219" w:rsidRPr="00B62D5A">
        <w:rPr>
          <w:sz w:val="28"/>
          <w:szCs w:val="28"/>
        </w:rPr>
        <w:t xml:space="preserve">от </w:t>
      </w:r>
      <w:r w:rsidR="00F04DD5" w:rsidRPr="00F04DD5">
        <w:rPr>
          <w:sz w:val="28"/>
          <w:szCs w:val="28"/>
        </w:rPr>
        <w:t xml:space="preserve">13.11.2017 года </w:t>
      </w:r>
      <w:r w:rsidR="00F04DD5" w:rsidRPr="00F04DD5">
        <w:rPr>
          <w:sz w:val="28"/>
          <w:szCs w:val="28"/>
        </w:rPr>
        <w:lastRenderedPageBreak/>
        <w:t>№369 «Об утверждении административного регламента администрации муниципального образования «</w:t>
      </w:r>
      <w:proofErr w:type="spellStart"/>
      <w:r w:rsidR="00F04DD5" w:rsidRPr="00F04DD5">
        <w:rPr>
          <w:sz w:val="28"/>
          <w:szCs w:val="28"/>
        </w:rPr>
        <w:t>Токсовское</w:t>
      </w:r>
      <w:proofErr w:type="spellEnd"/>
      <w:r w:rsidR="00F04DD5" w:rsidRPr="00F04D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</w:r>
      <w:proofErr w:type="spellStart"/>
      <w:r w:rsidR="00F04DD5" w:rsidRPr="00F04DD5">
        <w:rPr>
          <w:sz w:val="28"/>
          <w:szCs w:val="28"/>
        </w:rPr>
        <w:t>Токсовское</w:t>
      </w:r>
      <w:proofErr w:type="spellEnd"/>
      <w:r w:rsidR="00F04DD5" w:rsidRPr="00F04DD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 </w:t>
      </w:r>
      <w:r w:rsidR="004C3677" w:rsidRPr="00B62D5A">
        <w:rPr>
          <w:sz w:val="28"/>
          <w:szCs w:val="28"/>
        </w:rPr>
        <w:t xml:space="preserve"> </w:t>
      </w:r>
      <w:r w:rsidR="00B64098" w:rsidRPr="00B62D5A">
        <w:rPr>
          <w:sz w:val="28"/>
          <w:szCs w:val="28"/>
        </w:rPr>
        <w:t>изложив в новой редакции согласно Приложению к настоящему постановлению</w:t>
      </w:r>
    </w:p>
    <w:p w14:paraId="63F56209" w14:textId="27FA1890" w:rsidR="00B10447" w:rsidRPr="00B62D5A" w:rsidRDefault="00B64098" w:rsidP="00B64098">
      <w:pPr>
        <w:ind w:right="107" w:firstLine="708"/>
        <w:jc w:val="both"/>
        <w:rPr>
          <w:sz w:val="28"/>
          <w:szCs w:val="28"/>
        </w:rPr>
      </w:pPr>
      <w:r w:rsidRPr="00B62D5A">
        <w:rPr>
          <w:sz w:val="28"/>
          <w:szCs w:val="28"/>
        </w:rPr>
        <w:t>2</w:t>
      </w:r>
      <w:r w:rsidR="00B10447" w:rsidRPr="00B62D5A">
        <w:rPr>
          <w:sz w:val="28"/>
          <w:szCs w:val="28"/>
        </w:rPr>
        <w:t>.</w:t>
      </w:r>
      <w:r w:rsidR="00CD14E7" w:rsidRPr="00B62D5A">
        <w:rPr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</w:t>
      </w:r>
      <w:proofErr w:type="spellStart"/>
      <w:r w:rsidR="00CD14E7" w:rsidRPr="00B62D5A">
        <w:rPr>
          <w:sz w:val="28"/>
          <w:szCs w:val="28"/>
        </w:rPr>
        <w:t>Токсовское</w:t>
      </w:r>
      <w:proofErr w:type="spellEnd"/>
      <w:r w:rsidR="00CD14E7" w:rsidRPr="00B62D5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hyperlink r:id="rId7" w:history="1">
        <w:r w:rsidR="00CD14E7" w:rsidRPr="00B62D5A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D14E7" w:rsidRPr="00B62D5A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14E7" w:rsidRPr="00B62D5A">
          <w:rPr>
            <w:rStyle w:val="a4"/>
            <w:color w:val="auto"/>
            <w:sz w:val="28"/>
            <w:szCs w:val="28"/>
            <w:u w:val="none"/>
            <w:lang w:val="en-US"/>
          </w:rPr>
          <w:t>toksovo</w:t>
        </w:r>
        <w:proofErr w:type="spellEnd"/>
        <w:r w:rsidR="00CD14E7" w:rsidRPr="00B62D5A">
          <w:rPr>
            <w:rStyle w:val="a4"/>
            <w:color w:val="auto"/>
            <w:sz w:val="28"/>
            <w:szCs w:val="28"/>
            <w:u w:val="none"/>
          </w:rPr>
          <w:t>-</w:t>
        </w:r>
        <w:r w:rsidR="00CD14E7" w:rsidRPr="00B62D5A">
          <w:rPr>
            <w:rStyle w:val="a4"/>
            <w:color w:val="auto"/>
            <w:sz w:val="28"/>
            <w:szCs w:val="28"/>
            <w:u w:val="none"/>
            <w:lang w:val="en-US"/>
          </w:rPr>
          <w:t>lo</w:t>
        </w:r>
        <w:r w:rsidR="00CD14E7" w:rsidRPr="00B62D5A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14E7" w:rsidRPr="00B62D5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14E7" w:rsidRPr="00B62D5A">
        <w:rPr>
          <w:sz w:val="28"/>
          <w:szCs w:val="28"/>
        </w:rPr>
        <w:t xml:space="preserve"> в сети Интернет. </w:t>
      </w:r>
    </w:p>
    <w:p w14:paraId="09EC8748" w14:textId="5CE467DF" w:rsidR="000D112E" w:rsidRPr="00B62D5A" w:rsidRDefault="00B64098" w:rsidP="00B64098">
      <w:pPr>
        <w:ind w:right="107" w:firstLine="708"/>
        <w:jc w:val="both"/>
        <w:rPr>
          <w:sz w:val="28"/>
          <w:szCs w:val="28"/>
        </w:rPr>
      </w:pPr>
      <w:r w:rsidRPr="00B62D5A">
        <w:rPr>
          <w:sz w:val="28"/>
          <w:szCs w:val="28"/>
        </w:rPr>
        <w:t>3</w:t>
      </w:r>
      <w:r w:rsidR="00B10447" w:rsidRPr="00B62D5A">
        <w:rPr>
          <w:sz w:val="28"/>
          <w:szCs w:val="28"/>
        </w:rPr>
        <w:t>.</w:t>
      </w:r>
      <w:r w:rsidR="008A3D51" w:rsidRPr="00B62D5A">
        <w:rPr>
          <w:sz w:val="28"/>
          <w:szCs w:val="28"/>
        </w:rPr>
        <w:t xml:space="preserve"> </w:t>
      </w:r>
      <w:r w:rsidR="00B10447" w:rsidRPr="00B62D5A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171B82B" w14:textId="2BBCE00A" w:rsidR="00B64098" w:rsidRPr="00B62D5A" w:rsidRDefault="00B64098" w:rsidP="00B64098">
      <w:pPr>
        <w:ind w:right="107" w:firstLine="708"/>
        <w:jc w:val="both"/>
        <w:rPr>
          <w:sz w:val="28"/>
          <w:szCs w:val="28"/>
        </w:rPr>
      </w:pPr>
    </w:p>
    <w:p w14:paraId="07EBA16C" w14:textId="77777777" w:rsidR="00B64098" w:rsidRPr="00B62D5A" w:rsidRDefault="00B64098" w:rsidP="00B64098">
      <w:pPr>
        <w:ind w:right="107" w:firstLine="708"/>
        <w:jc w:val="center"/>
        <w:rPr>
          <w:sz w:val="28"/>
          <w:szCs w:val="28"/>
        </w:rPr>
      </w:pPr>
    </w:p>
    <w:p w14:paraId="520E7992" w14:textId="446F0EAF" w:rsidR="00B86357" w:rsidRPr="00B62D5A" w:rsidRDefault="00492606" w:rsidP="00B64098">
      <w:pPr>
        <w:ind w:right="248"/>
        <w:jc w:val="center"/>
        <w:rPr>
          <w:sz w:val="28"/>
          <w:szCs w:val="28"/>
        </w:rPr>
      </w:pPr>
      <w:r w:rsidRPr="00B62D5A">
        <w:rPr>
          <w:sz w:val="28"/>
          <w:szCs w:val="28"/>
        </w:rPr>
        <w:t>Глава</w:t>
      </w:r>
      <w:r w:rsidR="00066D0F" w:rsidRPr="00B62D5A">
        <w:rPr>
          <w:sz w:val="28"/>
          <w:szCs w:val="28"/>
        </w:rPr>
        <w:t xml:space="preserve"> администрации                                     </w:t>
      </w:r>
      <w:r w:rsidR="003411D1" w:rsidRPr="00B62D5A">
        <w:rPr>
          <w:sz w:val="28"/>
          <w:szCs w:val="28"/>
        </w:rPr>
        <w:t xml:space="preserve">              </w:t>
      </w:r>
      <w:r w:rsidR="008A3D51" w:rsidRPr="00B62D5A">
        <w:rPr>
          <w:sz w:val="28"/>
          <w:szCs w:val="28"/>
        </w:rPr>
        <w:t xml:space="preserve">           </w:t>
      </w:r>
      <w:r w:rsidR="003411D1" w:rsidRPr="00B62D5A">
        <w:rPr>
          <w:sz w:val="28"/>
          <w:szCs w:val="28"/>
        </w:rPr>
        <w:t xml:space="preserve"> </w:t>
      </w:r>
      <w:r w:rsidR="00CD14E7" w:rsidRPr="00B62D5A">
        <w:rPr>
          <w:sz w:val="28"/>
          <w:szCs w:val="28"/>
        </w:rPr>
        <w:t xml:space="preserve"> </w:t>
      </w:r>
      <w:r w:rsidRPr="00B62D5A">
        <w:rPr>
          <w:sz w:val="28"/>
          <w:szCs w:val="28"/>
        </w:rPr>
        <w:t>С</w:t>
      </w:r>
      <w:r w:rsidR="00CD14E7" w:rsidRPr="00B62D5A">
        <w:rPr>
          <w:sz w:val="28"/>
          <w:szCs w:val="28"/>
        </w:rPr>
        <w:t>.</w:t>
      </w:r>
      <w:r w:rsidRPr="00B62D5A">
        <w:rPr>
          <w:sz w:val="28"/>
          <w:szCs w:val="28"/>
        </w:rPr>
        <w:t>Н</w:t>
      </w:r>
      <w:r w:rsidR="00CD14E7" w:rsidRPr="00B62D5A">
        <w:rPr>
          <w:sz w:val="28"/>
          <w:szCs w:val="28"/>
        </w:rPr>
        <w:t>.</w:t>
      </w:r>
      <w:r w:rsidR="007077D2" w:rsidRPr="00B62D5A">
        <w:rPr>
          <w:sz w:val="28"/>
          <w:szCs w:val="28"/>
        </w:rPr>
        <w:t xml:space="preserve"> </w:t>
      </w:r>
      <w:r w:rsidRPr="00B62D5A">
        <w:rPr>
          <w:sz w:val="28"/>
          <w:szCs w:val="28"/>
        </w:rPr>
        <w:t>Кузьмин</w:t>
      </w:r>
    </w:p>
    <w:p w14:paraId="739329DC" w14:textId="77777777" w:rsidR="00B86357" w:rsidRPr="00B62D5A" w:rsidRDefault="00B8635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62D5A">
        <w:rPr>
          <w:sz w:val="28"/>
          <w:szCs w:val="28"/>
        </w:rPr>
        <w:br w:type="page"/>
      </w:r>
    </w:p>
    <w:p w14:paraId="1538184E" w14:textId="20CDF01A" w:rsidR="00E16489" w:rsidRPr="00B62D5A" w:rsidRDefault="00E16489" w:rsidP="00E16489">
      <w:pPr>
        <w:jc w:val="right"/>
        <w:rPr>
          <w:sz w:val="28"/>
          <w:szCs w:val="28"/>
        </w:rPr>
      </w:pPr>
      <w:r w:rsidRPr="00B62D5A">
        <w:rPr>
          <w:sz w:val="28"/>
          <w:szCs w:val="28"/>
        </w:rPr>
        <w:lastRenderedPageBreak/>
        <w:t>Приложение</w:t>
      </w:r>
    </w:p>
    <w:p w14:paraId="24092302" w14:textId="77777777" w:rsidR="00E16489" w:rsidRPr="00B62D5A" w:rsidRDefault="00E16489" w:rsidP="00E16489">
      <w:pPr>
        <w:shd w:val="clear" w:color="auto" w:fill="FFFFFF"/>
        <w:jc w:val="right"/>
        <w:rPr>
          <w:sz w:val="28"/>
          <w:szCs w:val="28"/>
        </w:rPr>
      </w:pPr>
      <w:r w:rsidRPr="00B62D5A">
        <w:rPr>
          <w:sz w:val="28"/>
          <w:szCs w:val="28"/>
        </w:rPr>
        <w:t>УТВЕРЖДЕН</w:t>
      </w:r>
    </w:p>
    <w:p w14:paraId="0D90BFD3" w14:textId="591B0D89" w:rsidR="00E16489" w:rsidRPr="00B62D5A" w:rsidRDefault="00E16489" w:rsidP="00E16489">
      <w:pPr>
        <w:shd w:val="clear" w:color="auto" w:fill="FFFFFF"/>
        <w:jc w:val="right"/>
        <w:rPr>
          <w:sz w:val="28"/>
          <w:szCs w:val="28"/>
        </w:rPr>
      </w:pPr>
      <w:r w:rsidRPr="00B62D5A">
        <w:rPr>
          <w:sz w:val="28"/>
          <w:szCs w:val="28"/>
        </w:rPr>
        <w:t>Постановлением администрации</w:t>
      </w:r>
      <w:r w:rsidRPr="00B62D5A">
        <w:rPr>
          <w:sz w:val="28"/>
          <w:szCs w:val="28"/>
        </w:rPr>
        <w:br/>
        <w:t>МО «</w:t>
      </w:r>
      <w:proofErr w:type="spellStart"/>
      <w:r w:rsidRPr="00B62D5A">
        <w:rPr>
          <w:sz w:val="28"/>
          <w:szCs w:val="28"/>
        </w:rPr>
        <w:t>Токсовское</w:t>
      </w:r>
      <w:proofErr w:type="spellEnd"/>
      <w:r w:rsidRPr="00B62D5A">
        <w:rPr>
          <w:sz w:val="28"/>
          <w:szCs w:val="28"/>
        </w:rPr>
        <w:t xml:space="preserve"> городское поселение» </w:t>
      </w:r>
      <w:r w:rsidRPr="00B62D5A">
        <w:rPr>
          <w:sz w:val="28"/>
          <w:szCs w:val="28"/>
        </w:rPr>
        <w:br/>
        <w:t xml:space="preserve">Всеволожского муниципального района </w:t>
      </w:r>
      <w:r w:rsidRPr="00B62D5A">
        <w:rPr>
          <w:sz w:val="28"/>
          <w:szCs w:val="28"/>
        </w:rPr>
        <w:br/>
        <w:t xml:space="preserve">Ленинградской области </w:t>
      </w:r>
      <w:r w:rsidR="00BD516E" w:rsidRPr="00B62D5A">
        <w:rPr>
          <w:sz w:val="28"/>
          <w:szCs w:val="28"/>
        </w:rPr>
        <w:t>2</w:t>
      </w:r>
      <w:r w:rsidR="00A24D9E" w:rsidRPr="00B62D5A">
        <w:rPr>
          <w:sz w:val="28"/>
          <w:szCs w:val="28"/>
        </w:rPr>
        <w:t>9</w:t>
      </w:r>
      <w:r w:rsidR="00BD516E" w:rsidRPr="00B62D5A">
        <w:rPr>
          <w:sz w:val="28"/>
          <w:szCs w:val="28"/>
        </w:rPr>
        <w:t>.11.2022</w:t>
      </w:r>
      <w:r w:rsidRPr="00B62D5A">
        <w:rPr>
          <w:sz w:val="28"/>
          <w:szCs w:val="28"/>
        </w:rPr>
        <w:t xml:space="preserve"> №</w:t>
      </w:r>
      <w:r w:rsidR="008D1E20" w:rsidRPr="00B62D5A">
        <w:rPr>
          <w:sz w:val="28"/>
          <w:szCs w:val="28"/>
        </w:rPr>
        <w:t>6</w:t>
      </w:r>
      <w:r w:rsidR="00A24D9E" w:rsidRPr="00B62D5A">
        <w:rPr>
          <w:sz w:val="28"/>
          <w:szCs w:val="28"/>
        </w:rPr>
        <w:t>2</w:t>
      </w:r>
      <w:r w:rsidR="000C166C">
        <w:rPr>
          <w:sz w:val="28"/>
          <w:szCs w:val="28"/>
        </w:rPr>
        <w:t>6</w:t>
      </w:r>
    </w:p>
    <w:p w14:paraId="78B601CC" w14:textId="61BD76FD" w:rsidR="00B86357" w:rsidRPr="00B62D5A" w:rsidRDefault="00B86357" w:rsidP="00B86357">
      <w:pPr>
        <w:rPr>
          <w:b/>
          <w:sz w:val="28"/>
          <w:szCs w:val="28"/>
        </w:rPr>
      </w:pPr>
    </w:p>
    <w:p w14:paraId="3C8A9FA7" w14:textId="2D1B980B" w:rsidR="004D3D5E" w:rsidRPr="00B62D5A" w:rsidRDefault="004D3D5E" w:rsidP="00B86357">
      <w:pPr>
        <w:rPr>
          <w:b/>
          <w:sz w:val="28"/>
          <w:szCs w:val="28"/>
        </w:rPr>
      </w:pPr>
    </w:p>
    <w:p w14:paraId="60D2C623" w14:textId="17B3F7C3" w:rsidR="003C6281" w:rsidRPr="00B62D5A" w:rsidRDefault="003836F6" w:rsidP="003C6281">
      <w:pPr>
        <w:jc w:val="center"/>
        <w:rPr>
          <w:b/>
          <w:bCs/>
          <w:sz w:val="28"/>
          <w:szCs w:val="28"/>
        </w:rPr>
      </w:pPr>
      <w:r w:rsidRPr="00B62D5A">
        <w:rPr>
          <w:b/>
          <w:bCs/>
          <w:sz w:val="28"/>
          <w:szCs w:val="28"/>
        </w:rPr>
        <w:t>А</w:t>
      </w:r>
      <w:r w:rsidR="003C6281" w:rsidRPr="00B62D5A">
        <w:rPr>
          <w:b/>
          <w:bCs/>
          <w:sz w:val="28"/>
          <w:szCs w:val="28"/>
        </w:rPr>
        <w:t>дминистративн</w:t>
      </w:r>
      <w:r w:rsidRPr="00B62D5A">
        <w:rPr>
          <w:b/>
          <w:bCs/>
          <w:sz w:val="28"/>
          <w:szCs w:val="28"/>
        </w:rPr>
        <w:t>ый</w:t>
      </w:r>
      <w:r w:rsidR="003C6281" w:rsidRPr="00B62D5A">
        <w:rPr>
          <w:b/>
          <w:bCs/>
          <w:sz w:val="28"/>
          <w:szCs w:val="28"/>
        </w:rPr>
        <w:t xml:space="preserve"> регламент </w:t>
      </w:r>
    </w:p>
    <w:p w14:paraId="68F4F7FB" w14:textId="40EA2593" w:rsidR="00FA6476" w:rsidRDefault="003C6281" w:rsidP="00FA64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D5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4F5CC2" w:rsidRPr="00B62D5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F5CC2" w:rsidRPr="00B62D5A"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 w:rsidR="004F5CC2" w:rsidRPr="00B62D5A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B62D5A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</w:t>
      </w:r>
      <w:r w:rsidR="00FA6476" w:rsidRPr="002977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6476" w:rsidRPr="00E637F4">
        <w:rPr>
          <w:rFonts w:ascii="Times New Roman" w:hAnsi="Times New Roman" w:cs="Times New Roman"/>
          <w:b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</w:r>
      <w:proofErr w:type="spellStart"/>
      <w:r w:rsidR="00FA6476" w:rsidRPr="00FA6476"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 w:rsidR="00FA6476" w:rsidRPr="00FA647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  <w:r w:rsidR="00FA6476" w:rsidRPr="00E637F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6476" w:rsidRPr="00E637F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8DA4834" w14:textId="77777777" w:rsidR="00FA6476" w:rsidRPr="002977EA" w:rsidRDefault="00FA6476" w:rsidP="00FA64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(Сокращенное наименование: </w:t>
      </w:r>
      <w:r w:rsidRPr="006E5DA6">
        <w:rPr>
          <w:rFonts w:ascii="Times New Roman" w:hAnsi="Times New Roman" w:cs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участков»)</w:t>
      </w: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14:paraId="0910BB93" w14:textId="77777777" w:rsidR="00FA6476" w:rsidRPr="002977EA" w:rsidRDefault="00FA6476" w:rsidP="00FA64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F8B138" w14:textId="77777777" w:rsidR="00FA6476" w:rsidRPr="00A53241" w:rsidRDefault="00FA6476" w:rsidP="00FA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CB3A1BD" w14:textId="77777777" w:rsidR="00FA6476" w:rsidRPr="00A53241" w:rsidRDefault="00FA6476" w:rsidP="00FA6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5094D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586A08D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14:paraId="76E2F88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Pr="00B72A2D">
        <w:rPr>
          <w:rFonts w:ascii="Times New Roman" w:hAnsi="Times New Roman" w:cs="Times New Roman"/>
          <w:sz w:val="28"/>
          <w:szCs w:val="28"/>
        </w:rPr>
        <w:t>,</w:t>
      </w:r>
      <w:r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C661322" w14:textId="77777777" w:rsidR="00FA6476" w:rsidRPr="00E637F4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</w:t>
      </w:r>
      <w:r w:rsidRPr="00B72A2D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B72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72A2D">
        <w:rPr>
          <w:rFonts w:ascii="Times New Roman" w:hAnsi="Times New Roman" w:cs="Times New Roman"/>
          <w:sz w:val="28"/>
          <w:szCs w:val="28"/>
        </w:rPr>
        <w:t>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;</w:t>
      </w:r>
    </w:p>
    <w:p w14:paraId="72F8FE5A" w14:textId="77777777" w:rsidR="00FA6476" w:rsidRPr="00681B72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5542BE6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14:paraId="7C8F4B0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14:paraId="203F6FE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3CB457F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14:paraId="6D9F8C46" w14:textId="77777777" w:rsidR="00FA6476" w:rsidRPr="005A7D7A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14:paraId="1CD548B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14:paraId="3D52CAD4" w14:textId="77777777" w:rsidR="00FA6476" w:rsidRPr="005A7D7A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2C3BEBA7" w14:textId="77777777" w:rsidR="00FA6476" w:rsidRPr="00043B77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 xml:space="preserve">- представители юридических лиц в силу полномочий на основании </w:t>
      </w:r>
      <w:r w:rsidRPr="005A7D7A">
        <w:rPr>
          <w:rFonts w:ascii="Times New Roman" w:hAnsi="Times New Roman" w:cs="Times New Roman"/>
          <w:sz w:val="28"/>
          <w:szCs w:val="28"/>
        </w:rPr>
        <w:lastRenderedPageBreak/>
        <w:t>доверенности или договора</w:t>
      </w:r>
      <w:r w:rsidRPr="00043B77">
        <w:rPr>
          <w:rFonts w:ascii="Times New Roman" w:hAnsi="Times New Roman" w:cs="Times New Roman"/>
          <w:sz w:val="28"/>
          <w:szCs w:val="28"/>
        </w:rPr>
        <w:t>;</w:t>
      </w:r>
    </w:p>
    <w:p w14:paraId="11CC27D5" w14:textId="77777777" w:rsidR="00FA6476" w:rsidRPr="00043B77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14:paraId="6020D8C4" w14:textId="77777777" w:rsidR="00FA6476" w:rsidRPr="005A7D7A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14:paraId="6728AE7E" w14:textId="77777777" w:rsidR="00FA6476" w:rsidRPr="00A53241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14:paraId="1EBB091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8579D3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2437A1E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(далее </w:t>
      </w:r>
      <w:r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14:paraId="054BAB2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14:paraId="42F10D5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14:paraId="349ABD1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F5420ED" w14:textId="77777777" w:rsidR="00FA6476" w:rsidRPr="00A53241" w:rsidRDefault="00FA6476" w:rsidP="00FA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14:paraId="497FDF3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9A326E2" w14:textId="5C437E51" w:rsidR="00FA6476" w:rsidRPr="006E5DA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Pr="006E5DA6">
        <w:rPr>
          <w:rFonts w:ascii="Times New Roman" w:hAnsi="Times New Roman" w:cs="Times New Roman"/>
          <w:bCs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</w:t>
      </w:r>
      <w:proofErr w:type="spellStart"/>
      <w:r w:rsidR="00742DFF" w:rsidRPr="00742DFF">
        <w:rPr>
          <w:rFonts w:ascii="Times New Roman" w:hAnsi="Times New Roman" w:cs="Times New Roman"/>
          <w:bCs/>
          <w:sz w:val="28"/>
          <w:szCs w:val="28"/>
        </w:rPr>
        <w:t>Токсовское</w:t>
      </w:r>
      <w:proofErr w:type="spellEnd"/>
      <w:r w:rsidR="00742DFF" w:rsidRPr="00742DFF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</w:t>
      </w:r>
      <w:r w:rsidRPr="006E5DA6">
        <w:rPr>
          <w:rFonts w:ascii="Times New Roman" w:hAnsi="Times New Roman" w:cs="Times New Roman"/>
          <w:bCs/>
          <w:sz w:val="28"/>
          <w:szCs w:val="28"/>
        </w:rPr>
        <w:t>»</w:t>
      </w:r>
      <w:r w:rsidRPr="006E5DA6">
        <w:rPr>
          <w:rFonts w:ascii="Times New Roman" w:hAnsi="Times New Roman" w:cs="Times New Roman"/>
          <w:sz w:val="28"/>
          <w:szCs w:val="28"/>
        </w:rPr>
        <w:t>.</w:t>
      </w:r>
    </w:p>
    <w:p w14:paraId="13178724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08A83E28" w14:textId="77777777" w:rsidR="00FA6476" w:rsidRPr="00E12C63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  <w:r w:rsidRPr="00E12C63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участвует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14:paraId="3965425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14:paraId="7CAF248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661A155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1B21FB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976CF1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5DF4C1D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11BD060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1B9D523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7D673A9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7C3F279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1) пос</w:t>
      </w:r>
      <w:r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14:paraId="1DDFA8F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, в МФЦ;</w:t>
      </w:r>
    </w:p>
    <w:p w14:paraId="28612FF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ОМСУ </w:t>
      </w:r>
      <w:r w:rsidRPr="00E40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3791D33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8"/>
          <w:szCs w:val="28"/>
        </w:rPr>
        <w:t>в пределах установленного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14:paraId="4861EF8A" w14:textId="77777777" w:rsidR="00FA6476" w:rsidRPr="00641DA7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641DA7">
          <w:rPr>
            <w:rStyle w:val="a4"/>
            <w:rFonts w:ascii="Times New Roman" w:hAnsi="Times New Roman" w:cs="Times New Roman"/>
            <w:bCs/>
            <w:sz w:val="28"/>
            <w:szCs w:val="28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14:paraId="702F5BF1" w14:textId="77777777" w:rsidR="00FA6476" w:rsidRPr="00641DA7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3E73272" w14:textId="77777777" w:rsidR="00FA6476" w:rsidRPr="00641DA7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7873008" w14:textId="77777777" w:rsidR="00FA6476" w:rsidRPr="00641DA7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84A7CF8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14:paraId="3CA91CAC" w14:textId="77777777" w:rsidR="00FA6476" w:rsidRPr="0051557C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Pr="00B72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Классификатором</w:t>
      </w:r>
      <w:r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Pr="00F83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9E51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65230">
        <w:rPr>
          <w:rFonts w:ascii="Times New Roman" w:hAnsi="Times New Roman" w:cs="Times New Roman"/>
          <w:bCs/>
          <w:sz w:val="28"/>
          <w:szCs w:val="28"/>
        </w:rPr>
        <w:t>Росреестра от 10.11.2020 № П/0412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14:paraId="3EBDBF83" w14:textId="77777777" w:rsidR="00FA6476" w:rsidRPr="0051557C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14:paraId="1068D3F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14:paraId="209785B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14:paraId="6FF27E8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44EDA75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C3A60D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14:paraId="16A211F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62970B8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57A18CE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14:paraId="6BA89FB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F030E3C" w14:textId="77777777" w:rsidR="00FA6476" w:rsidRPr="007F5D6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 услуги составляет не более 30 календарных</w:t>
      </w:r>
      <w:r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>
        <w:rPr>
          <w:rFonts w:ascii="Times New Roman" w:hAnsi="Times New Roman" w:cs="Times New Roman"/>
          <w:sz w:val="28"/>
          <w:szCs w:val="28"/>
        </w:rPr>
        <w:t>я (регистрации) заявления в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5F1D4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5D5B50A5" w14:textId="77777777" w:rsidR="00FA6476" w:rsidRPr="00E40F48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31A2E2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 первая, вторая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282E1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3D637" w14:textId="77777777" w:rsidR="00FA6476" w:rsidRPr="00841CEC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345DEC26" w14:textId="77777777" w:rsidR="00FA6476" w:rsidRPr="00841CEC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94480" w14:textId="77777777" w:rsidR="00FA6476" w:rsidRPr="00841CEC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  <w:r w:rsidRPr="00E1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59C0C" w14:textId="77777777" w:rsidR="00FA6476" w:rsidRPr="00841CEC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04403F05" w14:textId="77777777" w:rsidR="00FA6476" w:rsidRPr="00841CEC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24.07.2007</w:t>
      </w:r>
      <w:r w:rsidRPr="0084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221-ФЗ «</w:t>
      </w:r>
      <w:r w:rsidRPr="00E12C6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2FBE614F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D2AF2">
        <w:rPr>
          <w:rFonts w:ascii="Times New Roman" w:hAnsi="Times New Roman" w:cs="Times New Roman"/>
          <w:sz w:val="28"/>
          <w:szCs w:val="28"/>
        </w:rPr>
        <w:t>;</w:t>
      </w:r>
    </w:p>
    <w:p w14:paraId="35A7D9E8" w14:textId="77777777" w:rsidR="00FA6476" w:rsidRPr="00FD2AF2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14:paraId="035F7AB1" w14:textId="77777777" w:rsidR="00FA6476" w:rsidRPr="00FD2AF2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AF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 Росреестра от 10.11.2020 №</w:t>
      </w:r>
      <w:r w:rsidRPr="00FD2AF2">
        <w:rPr>
          <w:rFonts w:ascii="Times New Roman" w:hAnsi="Times New Roman" w:cs="Times New Roman"/>
          <w:bCs/>
          <w:sz w:val="28"/>
          <w:szCs w:val="28"/>
        </w:rPr>
        <w:t xml:space="preserve"> П/0412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0F290E0" w14:textId="77777777" w:rsidR="00FA6476" w:rsidRPr="00E12C63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Pr="00E12C63">
        <w:rPr>
          <w:rFonts w:ascii="Times New Roman" w:hAnsi="Times New Roman" w:cs="Times New Roman"/>
          <w:sz w:val="28"/>
          <w:szCs w:val="28"/>
        </w:rPr>
        <w:t>.</w:t>
      </w:r>
    </w:p>
    <w:p w14:paraId="74AC9A2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14:paraId="1CA357B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         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67C7E4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456C3E35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A8">
        <w:rPr>
          <w:rFonts w:ascii="Times New Roman" w:hAnsi="Times New Roman" w:cs="Times New Roman"/>
          <w:sz w:val="28"/>
          <w:szCs w:val="28"/>
        </w:rPr>
        <w:t xml:space="preserve">(при наличии), </w:t>
      </w: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>
        <w:rPr>
          <w:rFonts w:ascii="Times New Roman" w:hAnsi="Times New Roman" w:cs="Times New Roman"/>
          <w:sz w:val="28"/>
          <w:szCs w:val="28"/>
        </w:rPr>
        <w:t xml:space="preserve">та, удостоверяющего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</w:t>
      </w:r>
      <w:proofErr w:type="gramEnd"/>
      <w:r w:rsidRPr="00D73EA8">
        <w:rPr>
          <w:rFonts w:ascii="Times New Roman" w:hAnsi="Times New Roman" w:cs="Times New Roman"/>
          <w:sz w:val="28"/>
          <w:szCs w:val="28"/>
        </w:rPr>
        <w:t xml:space="preserve"> заявление подается физическим лицом;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B62ED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Pr="00D73EA8">
        <w:rPr>
          <w:rFonts w:ascii="Times New Roman" w:hAnsi="Times New Roman" w:cs="Times New Roman"/>
          <w:sz w:val="28"/>
          <w:szCs w:val="28"/>
        </w:rPr>
        <w:t xml:space="preserve"> </w:t>
      </w:r>
      <w:r w:rsidRPr="00CB5CD2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CB5CD2">
        <w:rPr>
          <w:rFonts w:ascii="Times New Roman" w:hAnsi="Times New Roman" w:cs="Times New Roman"/>
          <w:sz w:val="28"/>
          <w:szCs w:val="28"/>
        </w:rPr>
        <w:t>, имя и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CB5C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или </w:t>
      </w:r>
      <w:r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14:paraId="382EF89D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</w:t>
      </w:r>
      <w:r>
        <w:rPr>
          <w:rFonts w:ascii="Times New Roman" w:hAnsi="Times New Roman" w:cs="Times New Roman"/>
          <w:sz w:val="28"/>
          <w:szCs w:val="28"/>
        </w:rPr>
        <w:t xml:space="preserve">дтверждающего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</w:t>
      </w:r>
      <w:proofErr w:type="gramEnd"/>
      <w:r w:rsidRPr="00D73EA8">
        <w:rPr>
          <w:rFonts w:ascii="Times New Roman" w:hAnsi="Times New Roman" w:cs="Times New Roman"/>
          <w:sz w:val="28"/>
          <w:szCs w:val="28"/>
        </w:rPr>
        <w:t xml:space="preserve"> заявление подается представителем заявителя;</w:t>
      </w:r>
    </w:p>
    <w:p w14:paraId="7D0462B1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>, адрес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14:paraId="2C4B2154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14:paraId="594A6543" w14:textId="77777777" w:rsidR="00FA6476" w:rsidRPr="00706AFF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>
        <w:rPr>
          <w:rFonts w:ascii="Times New Roman" w:hAnsi="Times New Roman" w:cs="Times New Roman"/>
          <w:sz w:val="28"/>
          <w:szCs w:val="28"/>
        </w:rPr>
        <w:t>категория земель</w:t>
      </w:r>
      <w:r w:rsidRPr="00771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относится земельный участок</w:t>
      </w:r>
      <w:r w:rsidRPr="00706AFF">
        <w:rPr>
          <w:rFonts w:ascii="Times New Roman" w:hAnsi="Times New Roman" w:cs="Times New Roman"/>
          <w:sz w:val="28"/>
          <w:szCs w:val="28"/>
        </w:rPr>
        <w:t>;</w:t>
      </w:r>
    </w:p>
    <w:p w14:paraId="161B9BB3" w14:textId="77777777" w:rsidR="00FA6476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ж) вид разрешенного использования земельного участка;</w:t>
      </w:r>
    </w:p>
    <w:p w14:paraId="3C30EC22" w14:textId="77777777" w:rsidR="00FA6476" w:rsidRPr="00D73EA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14:paraId="3BDFA07B" w14:textId="77777777" w:rsidR="00FA6476" w:rsidRPr="00F57FF0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14:paraId="0D1C5725" w14:textId="77777777" w:rsidR="00FA6476" w:rsidRPr="00F57FF0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14:paraId="1347CC5C" w14:textId="77777777" w:rsidR="00FA6476" w:rsidRPr="00F57FF0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>олучить у должностного лица 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>ления на официальных сайтах ОМСУ;</w:t>
      </w:r>
    </w:p>
    <w:p w14:paraId="4477957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Pr="006646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делу;</w:t>
      </w:r>
    </w:p>
    <w:p w14:paraId="3AAD472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14:paraId="2490607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или</w:t>
      </w:r>
      <w:r w:rsidRPr="0026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>
        <w:rPr>
          <w:rFonts w:ascii="Times New Roman" w:hAnsi="Times New Roman" w:cs="Times New Roman"/>
          <w:sz w:val="28"/>
          <w:szCs w:val="28"/>
        </w:rPr>
        <w:t>ращается представитель заявителя.</w:t>
      </w:r>
    </w:p>
    <w:p w14:paraId="51D27EC4" w14:textId="77777777" w:rsidR="00FA6476" w:rsidRPr="006F6368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9" w:history="1">
        <w:r w:rsidRPr="006F6368">
          <w:rPr>
            <w:rStyle w:val="a4"/>
            <w:rFonts w:ascii="Times New Roman" w:hAnsi="Times New Roman" w:cs="Times New Roman"/>
            <w:sz w:val="28"/>
            <w:szCs w:val="28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</w:t>
      </w:r>
      <w:r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14:paraId="1355F98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1643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подведомственных им организаций (за исключением организаций, оказывающих услуги, необходимые и обязательные для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14:paraId="217F4F9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14:paraId="2C1D9FD0" w14:textId="77777777" w:rsidR="00FA6476" w:rsidRPr="00254FA0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54FA0">
        <w:rPr>
          <w:rFonts w:ascii="Times New Roman" w:hAnsi="Times New Roman" w:cs="Times New Roman"/>
          <w:sz w:val="28"/>
          <w:szCs w:val="28"/>
        </w:rPr>
        <w:t xml:space="preserve"> </w:t>
      </w:r>
      <w:r w:rsidRPr="00C20323">
        <w:rPr>
          <w:rFonts w:ascii="Times New Roman" w:hAnsi="Times New Roman" w:cs="Times New Roman"/>
          <w:sz w:val="28"/>
          <w:szCs w:val="28"/>
        </w:rPr>
        <w:t>об основных характеристиках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323">
        <w:rPr>
          <w:rFonts w:ascii="Times New Roman" w:hAnsi="Times New Roman" w:cs="Times New Roman"/>
          <w:sz w:val="28"/>
          <w:szCs w:val="28"/>
        </w:rPr>
        <w:t xml:space="preserve">зарегистрированных правах на </w:t>
      </w:r>
      <w:r w:rsidRPr="00254FA0">
        <w:rPr>
          <w:rFonts w:ascii="Times New Roman" w:hAnsi="Times New Roman" w:cs="Times New Roman"/>
          <w:sz w:val="28"/>
          <w:szCs w:val="28"/>
        </w:rPr>
        <w:t>земельный участок или уведомление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Pr="00254FA0">
        <w:rPr>
          <w:rFonts w:ascii="Times New Roman" w:hAnsi="Times New Roman" w:cs="Times New Roman"/>
          <w:sz w:val="28"/>
          <w:szCs w:val="28"/>
        </w:rPr>
        <w:t>;</w:t>
      </w:r>
    </w:p>
    <w:p w14:paraId="0788B260" w14:textId="77777777" w:rsidR="00FA6476" w:rsidRPr="00C20323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222FCF1D" w14:textId="77777777" w:rsidR="00FA6476" w:rsidRPr="00254FA0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14:paraId="1F2954E4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14:paraId="0FAA820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14:paraId="1B4A054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01BA49D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государственных органов, иных органов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(далее – Федеральный закон           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14:paraId="62B09CE4" w14:textId="77777777" w:rsidR="00FA6476" w:rsidRPr="00641DA7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Pr="00641DA7">
        <w:rPr>
          <w:rFonts w:ascii="Times New Roman" w:hAnsi="Times New Roman" w:cs="Times New Roman"/>
          <w:sz w:val="28"/>
          <w:szCs w:val="28"/>
        </w:rPr>
        <w:t>;</w:t>
      </w:r>
    </w:p>
    <w:p w14:paraId="2C7FCF77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41DA7">
          <w:rPr>
            <w:rStyle w:val="a4"/>
            <w:rFonts w:ascii="Times New Roman" w:hAnsi="Times New Roman" w:cs="Times New Roman"/>
            <w:bCs/>
            <w:sz w:val="28"/>
            <w:szCs w:val="28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r w:rsidRPr="00641DA7">
        <w:rPr>
          <w:rFonts w:ascii="Times New Roman" w:hAnsi="Times New Roman" w:cs="Times New Roman"/>
          <w:bCs/>
          <w:sz w:val="28"/>
          <w:szCs w:val="28"/>
        </w:rPr>
        <w:lastRenderedPageBreak/>
        <w:t>случаев, установленных федеральными законами</w:t>
      </w:r>
      <w:r w:rsidRPr="00641DA7">
        <w:rPr>
          <w:rFonts w:ascii="Times New Roman" w:hAnsi="Times New Roman" w:cs="Times New Roman"/>
          <w:sz w:val="28"/>
          <w:szCs w:val="28"/>
        </w:rPr>
        <w:t>.</w:t>
      </w:r>
    </w:p>
    <w:p w14:paraId="3E46E3A5" w14:textId="77777777" w:rsidR="00FA6476" w:rsidRPr="00901992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14:paraId="4097FB7F" w14:textId="77777777" w:rsidR="00FA6476" w:rsidRPr="00901992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19806B6" w14:textId="77777777" w:rsidR="00FA6476" w:rsidRPr="00901992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60464A3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14:paraId="0399C825" w14:textId="77777777" w:rsidR="00FA6476" w:rsidRPr="00E637F4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3" w:name="P242"/>
      <w:bookmarkEnd w:id="3"/>
    </w:p>
    <w:p w14:paraId="3D9FF4B4" w14:textId="77777777" w:rsidR="00FA6476" w:rsidRPr="00DE264A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3C7B7F3F" w14:textId="77777777" w:rsidR="00FA6476" w:rsidRPr="00885B2A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14:paraId="68CD7644" w14:textId="77777777" w:rsidR="00FA6476" w:rsidRPr="00885B2A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14:paraId="2D3EFB80" w14:textId="77777777" w:rsidR="00FA6476" w:rsidRPr="00885B2A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с комплектом документов подписаны недействительной электронной подписью;</w:t>
      </w:r>
    </w:p>
    <w:p w14:paraId="64432D72" w14:textId="77777777" w:rsidR="00FA6476" w:rsidRPr="00DE264A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недействительны/указанные в </w:t>
      </w:r>
      <w:r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недостоверны.</w:t>
      </w:r>
    </w:p>
    <w:p w14:paraId="0033675A" w14:textId="77777777" w:rsidR="00FA6476" w:rsidRPr="00DE264A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14:paraId="4F10A19D" w14:textId="77777777" w:rsidR="00FA6476" w:rsidRPr="00885B2A" w:rsidRDefault="00FA6476" w:rsidP="00FA647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14:paraId="4C14ED89" w14:textId="77777777" w:rsidR="00FA6476" w:rsidRPr="00885B2A" w:rsidRDefault="00FA6476" w:rsidP="00FA6476">
      <w:pPr>
        <w:pStyle w:val="ConsPlusNormal"/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14:paraId="59E97F67" w14:textId="77777777" w:rsidR="00FA6476" w:rsidRPr="00885B2A" w:rsidRDefault="00FA6476" w:rsidP="00FA6476">
      <w:pPr>
        <w:pStyle w:val="ConsPlusNormal"/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14:paraId="6DC97C10" w14:textId="45849CCD" w:rsidR="00FA6476" w:rsidRPr="005409DF" w:rsidRDefault="00FA6476" w:rsidP="00FA6476">
      <w:pPr>
        <w:pStyle w:val="ConsPlusNormal"/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участков,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установленным для соответствующей территориальной зоны правилами землепользования и застройки МО</w:t>
      </w:r>
      <w:r w:rsidR="00CE7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>Токсовское</w:t>
      </w:r>
      <w:proofErr w:type="spellEnd"/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lastRenderedPageBreak/>
        <w:t>городское поселение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, утвержденными</w:t>
      </w:r>
      <w:r w:rsidR="00CE737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 xml:space="preserve">Приказ комитета по архитектуре и </w:t>
      </w:r>
      <w:proofErr w:type="spellStart"/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>градостроительсву</w:t>
      </w:r>
      <w:proofErr w:type="spellEnd"/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 xml:space="preserve"> Ленинградской области от 18 июля 2018 года №44 Об утверждении Правил землепользования и застройки муниципального образования «</w:t>
      </w:r>
      <w:proofErr w:type="spellStart"/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>Токсовское</w:t>
      </w:r>
      <w:proofErr w:type="spellEnd"/>
      <w:r w:rsidR="00CE7370" w:rsidRPr="00CE7370">
        <w:rPr>
          <w:rFonts w:ascii="Times New Roman" w:eastAsiaTheme="minorEastAsia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5A9765C" w14:textId="77777777" w:rsidR="00FA6476" w:rsidRPr="00885B2A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 с административным регламентом:</w:t>
      </w:r>
    </w:p>
    <w:p w14:paraId="312E8DB3" w14:textId="77777777" w:rsidR="00FA6476" w:rsidRPr="00DE264A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  <w:r w:rsidRPr="00DE264A">
        <w:rPr>
          <w:rFonts w:ascii="Times New Roman" w:eastAsiaTheme="minorEastAsia" w:hAnsi="Times New Roman" w:cs="Times New Roman"/>
          <w:sz w:val="28"/>
          <w:szCs w:val="28"/>
          <w:highlight w:val="yellow"/>
        </w:rPr>
        <w:t xml:space="preserve"> </w:t>
      </w:r>
    </w:p>
    <w:p w14:paraId="61FEE38B" w14:textId="77777777" w:rsidR="00FA6476" w:rsidRPr="00885B2A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  <w:r w:rsidRPr="00885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C2B55" w14:textId="77777777" w:rsidR="00FA6476" w:rsidRPr="00885B2A" w:rsidRDefault="00FA6476" w:rsidP="00FA6476">
      <w:pPr>
        <w:pStyle w:val="ConsPlusNormal"/>
        <w:ind w:firstLine="540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1" w:history="1">
        <w:r w:rsidRPr="00885B2A">
          <w:rPr>
            <w:rStyle w:val="a4"/>
            <w:rFonts w:ascii="Times New Roman" w:hAnsi="Times New Roman" w:cs="Times New Roman"/>
            <w:sz w:val="28"/>
            <w:szCs w:val="28"/>
          </w:rPr>
          <w:t>п. 2.6</w:t>
        </w:r>
      </w:hyperlink>
      <w:r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14:paraId="72C71B9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5B7972A6" w14:textId="77777777" w:rsidR="00FA6476" w:rsidRPr="00AF5FE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Pr="00AF5FE6">
        <w:rPr>
          <w:rFonts w:ascii="Times New Roman" w:hAnsi="Times New Roman" w:cs="Times New Roman"/>
          <w:sz w:val="28"/>
          <w:szCs w:val="28"/>
        </w:rPr>
        <w:t>.</w:t>
      </w:r>
    </w:p>
    <w:p w14:paraId="5D30369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14:paraId="1DAA914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3395000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>
        <w:rPr>
          <w:rFonts w:ascii="Times New Roman" w:hAnsi="Times New Roman" w:cs="Times New Roman"/>
          <w:sz w:val="28"/>
          <w:szCs w:val="28"/>
        </w:rPr>
        <w:t xml:space="preserve">м обращении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762EEA3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запроса почтовой связью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0DBA8A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>
        <w:rPr>
          <w:rFonts w:ascii="Times New Roman" w:hAnsi="Times New Roman" w:cs="Times New Roman"/>
          <w:sz w:val="28"/>
          <w:szCs w:val="28"/>
        </w:rPr>
        <w:t xml:space="preserve"> бумажном носителе из МФЦ в ОМСУ – </w:t>
      </w:r>
      <w:r w:rsidRPr="00AF5FE6">
        <w:rPr>
          <w:rFonts w:ascii="Times New Roman" w:hAnsi="Times New Roman" w:cs="Times New Roman"/>
          <w:sz w:val="28"/>
          <w:szCs w:val="28"/>
        </w:rPr>
        <w:t>в день п</w:t>
      </w:r>
      <w:r>
        <w:rPr>
          <w:rFonts w:ascii="Times New Roman" w:hAnsi="Times New Roman" w:cs="Times New Roman"/>
          <w:sz w:val="28"/>
          <w:szCs w:val="28"/>
        </w:rPr>
        <w:t>ередачи документов из МФЦ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05E2E25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>
        <w:rPr>
          <w:rFonts w:ascii="Times New Roman" w:hAnsi="Times New Roman" w:cs="Times New Roman"/>
          <w:sz w:val="28"/>
          <w:szCs w:val="28"/>
        </w:rPr>
        <w:t>ством ЕПГУ или ПГУ ЛО, сайта ОМСУ  (</w:t>
      </w:r>
      <w:r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6C1125B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289"/>
      <w:bookmarkEnd w:id="4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8E12FE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>
        <w:rPr>
          <w:rFonts w:ascii="Times New Roman" w:hAnsi="Times New Roman" w:cs="Times New Roman"/>
          <w:sz w:val="28"/>
          <w:szCs w:val="28"/>
        </w:rPr>
        <w:t>х для этих целей помещениях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14:paraId="21F7E86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E9C247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0730C48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14:paraId="74F01ED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3ADC405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2E9C93B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>
        <w:rPr>
          <w:rFonts w:ascii="Times New Roman" w:hAnsi="Times New Roman" w:cs="Times New Roman"/>
          <w:sz w:val="28"/>
          <w:szCs w:val="28"/>
        </w:rPr>
        <w:t>обходимости работником МФЦ,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14:paraId="47DC562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6AE1311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C2517E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1613873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0635F6B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5F4749E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14:paraId="4CEB51A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7AA83D9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350E15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(общие,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применимые в отношении всех заявителей):</w:t>
      </w:r>
    </w:p>
    <w:p w14:paraId="70E0B14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76FDA3E4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7B855D8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14:paraId="4662266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14:paraId="3E687BA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14:paraId="495CE35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14:paraId="0B8ACF3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673B0F9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14:paraId="5FD22C0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14:paraId="1CF02BB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14:paraId="44CABCA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30B498C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14:paraId="1B55EE0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>явителя к должностным лицам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>получении результата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14:paraId="4A992CF4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>бездействие должностных лиц 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14:paraId="715E5F2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14:paraId="4C749B0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306C492A" w14:textId="77777777" w:rsidR="00FA6476" w:rsidRPr="00E94E8E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14:paraId="453FA02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14:paraId="34EF03F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0778C0B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7.2. Предоставление муниципальной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14:paraId="15446B2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7CCE5807" w14:textId="77777777" w:rsidR="00FA6476" w:rsidRPr="00A53241" w:rsidRDefault="00FA6476" w:rsidP="00FA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13140798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02742039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3C04E18E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224DDCE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202166DC" w14:textId="77777777" w:rsidR="00FA6476" w:rsidRPr="00A53241" w:rsidRDefault="00FA6476" w:rsidP="00FA647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3C73DBF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43C9741B" w14:textId="77777777" w:rsidR="00FA6476" w:rsidRPr="00E637F4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14:paraId="22781B8F" w14:textId="77777777" w:rsidR="00FA6476" w:rsidRPr="00F734F9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14:paraId="74C5F811" w14:textId="77777777" w:rsidR="00FA6476" w:rsidRPr="00F734F9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– </w:t>
      </w:r>
      <w:r w:rsidRPr="00C232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14:paraId="69CA8A13" w14:textId="77777777" w:rsidR="00FA6476" w:rsidRPr="00943778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43778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05B54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Pr="00943778">
        <w:rPr>
          <w:rFonts w:ascii="Times New Roman" w:hAnsi="Times New Roman" w:cs="Times New Roman"/>
          <w:sz w:val="28"/>
          <w:szCs w:val="28"/>
        </w:rPr>
        <w:t>;</w:t>
      </w:r>
    </w:p>
    <w:p w14:paraId="1A1FFC4E" w14:textId="77777777" w:rsidR="00FA6476" w:rsidRPr="00E637F4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результата – 1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14:paraId="581F0A6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9DF4253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14:paraId="45003E5F" w14:textId="77777777" w:rsidR="00FA6476" w:rsidRPr="00A53241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3" w:history="1">
        <w:r w:rsidRPr="00665548">
          <w:rPr>
            <w:rStyle w:val="a4"/>
            <w:rFonts w:ascii="Times New Roman" w:hAnsi="Times New Roman" w:cs="Times New Roman"/>
            <w:sz w:val="28"/>
            <w:szCs w:val="28"/>
          </w:rPr>
          <w:t>п. 2.</w:t>
        </w:r>
      </w:hyperlink>
      <w:r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14:paraId="3565A2A5" w14:textId="77777777" w:rsidR="00FA6476" w:rsidRPr="00F734F9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Pr="00F734F9">
        <w:rPr>
          <w:rFonts w:ascii="Times New Roman" w:hAnsi="Times New Roman" w:cs="Times New Roman"/>
          <w:sz w:val="28"/>
          <w:szCs w:val="28"/>
        </w:rPr>
        <w:t>.</w:t>
      </w:r>
    </w:p>
    <w:p w14:paraId="171D6F82" w14:textId="77777777" w:rsidR="00FA6476" w:rsidRPr="0089453D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5F4B805A" w14:textId="77777777" w:rsidR="00FA6476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7EA6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6F37D52B" w14:textId="77777777" w:rsidR="00FA6476" w:rsidRPr="0089453D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14:paraId="4BF9C08A" w14:textId="77777777" w:rsidR="00FA6476" w:rsidRPr="0089453D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3D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14:paraId="475C59F4" w14:textId="77777777" w:rsidR="00FA6476" w:rsidRPr="0089453D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Pr="00B72A2D">
        <w:rPr>
          <w:rFonts w:ascii="Times New Roman" w:hAnsi="Times New Roman" w:cs="Times New Roman"/>
          <w:sz w:val="28"/>
          <w:szCs w:val="28"/>
        </w:rPr>
        <w:t>1</w:t>
      </w:r>
      <w:r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</w:p>
    <w:p w14:paraId="3CF3CE17" w14:textId="77777777" w:rsidR="00FA6476" w:rsidRPr="0089453D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4"/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Pr="00B72A2D">
        <w:rPr>
          <w:rFonts w:ascii="Times New Roman" w:hAnsi="Times New Roman" w:cs="Times New Roman"/>
          <w:sz w:val="28"/>
          <w:szCs w:val="28"/>
        </w:rPr>
        <w:t>1</w:t>
      </w:r>
      <w:r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>дней с даты окончания первой административной процедуры.</w:t>
      </w:r>
    </w:p>
    <w:p w14:paraId="70362A22" w14:textId="77777777" w:rsidR="00FA6476" w:rsidRPr="0089453D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68FB5C20" w14:textId="77777777" w:rsidR="00FA6476" w:rsidRPr="0089453D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14:paraId="0E0A288C" w14:textId="77777777" w:rsidR="00FA6476" w:rsidRPr="006C4515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9453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6C4515">
        <w:rPr>
          <w:rFonts w:ascii="Times New Roman" w:hAnsi="Times New Roman" w:cs="Times New Roman"/>
          <w:sz w:val="28"/>
          <w:szCs w:val="28"/>
        </w:rPr>
        <w:t>:</w:t>
      </w:r>
    </w:p>
    <w:p w14:paraId="36C22C12" w14:textId="77777777" w:rsidR="00FA6476" w:rsidRPr="006C4515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 w:rsidRPr="006C4515">
        <w:rPr>
          <w:rFonts w:ascii="Times New Roman" w:hAnsi="Times New Roman" w:cs="Times New Roman"/>
          <w:sz w:val="28"/>
          <w:szCs w:val="28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14:paraId="522184A2" w14:textId="77777777" w:rsidR="00FA6476" w:rsidRPr="006C4515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уведомления </w:t>
      </w:r>
      <w:r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6C4515">
        <w:rPr>
          <w:rFonts w:ascii="Times New Roman" w:hAnsi="Times New Roman" w:cs="Times New Roman"/>
          <w:sz w:val="28"/>
          <w:szCs w:val="28"/>
        </w:rPr>
        <w:t>.</w:t>
      </w:r>
    </w:p>
    <w:p w14:paraId="6AEA096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F768F81" w14:textId="77777777" w:rsidR="00FA6476" w:rsidRPr="00D0071F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14:paraId="726C036E" w14:textId="77777777" w:rsidR="00FA6476" w:rsidRPr="00D0071F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34CC7C50" w14:textId="77777777" w:rsidR="00FA6476" w:rsidRPr="00D0071F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14:paraId="23C9CB87" w14:textId="77777777" w:rsidR="00FA6476" w:rsidRPr="00D0071F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14:paraId="0F91B1F1" w14:textId="77777777" w:rsidR="00FA6476" w:rsidRPr="00D0071F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14:paraId="6364315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3.1.5. Выдача результата.</w:t>
      </w:r>
    </w:p>
    <w:p w14:paraId="15C662DA" w14:textId="77777777" w:rsidR="00FA6476" w:rsidRPr="00884942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14:paraId="76CB0328" w14:textId="77777777" w:rsidR="00FA6476" w:rsidRPr="00884942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42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14:paraId="65451E0C" w14:textId="77777777" w:rsidR="00FA6476" w:rsidRPr="00884942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не позднее 1 рабочего дня с даты окончания третьей административной процедуры.</w:t>
      </w:r>
    </w:p>
    <w:p w14:paraId="279EB0C4" w14:textId="77777777" w:rsidR="00FA6476" w:rsidRPr="00884942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14:paraId="0DF01317" w14:textId="77777777" w:rsidR="00FA6476" w:rsidRPr="00884942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4E19228F" w14:textId="77777777" w:rsidR="00FA6476" w:rsidRPr="00A53241" w:rsidRDefault="00FA6476" w:rsidP="00FA64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</w:p>
    <w:p w14:paraId="354FB38C" w14:textId="77777777" w:rsidR="00FA6476" w:rsidRDefault="00FA6476" w:rsidP="00FA6476">
      <w:pPr>
        <w:pStyle w:val="ConsPlusNormal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441"/>
      <w:bookmarkEnd w:id="5"/>
    </w:p>
    <w:p w14:paraId="4DA7D567" w14:textId="77777777" w:rsidR="00FA6476" w:rsidRDefault="00FA6476" w:rsidP="00FA647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14:paraId="3AB2BE90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bookmarkStart w:id="6" w:name="Par368"/>
      <w:bookmarkEnd w:id="6"/>
      <w:r w:rsidRPr="00165230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165230">
          <w:rPr>
            <w:rStyle w:val="a4"/>
            <w:sz w:val="28"/>
            <w:szCs w:val="28"/>
          </w:rPr>
          <w:t>законом</w:t>
        </w:r>
      </w:hyperlink>
      <w:r w:rsidRPr="00165230">
        <w:rPr>
          <w:sz w:val="28"/>
          <w:szCs w:val="28"/>
        </w:rPr>
        <w:t xml:space="preserve"> № 210-ФЗ, Федеральным </w:t>
      </w:r>
      <w:hyperlink r:id="rId15" w:history="1">
        <w:r w:rsidRPr="00165230">
          <w:rPr>
            <w:rStyle w:val="a4"/>
            <w:sz w:val="28"/>
            <w:szCs w:val="28"/>
          </w:rPr>
          <w:t>законом</w:t>
        </w:r>
      </w:hyperlink>
      <w:r w:rsidRPr="00165230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165230">
          <w:rPr>
            <w:rStyle w:val="a4"/>
            <w:sz w:val="28"/>
            <w:szCs w:val="28"/>
          </w:rPr>
          <w:t>постановлением</w:t>
        </w:r>
      </w:hyperlink>
      <w:r w:rsidRPr="00165230">
        <w:rPr>
          <w:sz w:val="28"/>
          <w:szCs w:val="28"/>
        </w:rPr>
        <w:t xml:space="preserve"> Правительства Российской Федерации от 25.06.2012 № </w:t>
      </w:r>
      <w:r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6457499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1970D10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14:paraId="7ADD05D6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14:paraId="0C35D995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08E8DFE8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14:paraId="68E2724A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524764C3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17F16B8D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производится </w:t>
      </w:r>
      <w:r>
        <w:rPr>
          <w:sz w:val="28"/>
          <w:szCs w:val="28"/>
        </w:rPr>
        <w:lastRenderedPageBreak/>
        <w:t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23B7CA7B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5CDF8462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5E68A2F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14:paraId="784FD3BC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297AC903" w14:textId="77777777" w:rsidR="00FA6476" w:rsidRPr="00165230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В случае поступления всех документов</w:t>
      </w:r>
      <w:r w:rsidRPr="00165230">
        <w:rPr>
          <w:sz w:val="28"/>
          <w:szCs w:val="28"/>
        </w:rPr>
        <w:t xml:space="preserve">, указанных в </w:t>
      </w:r>
      <w:hyperlink r:id="rId17" w:anchor="P99" w:history="1">
        <w:r w:rsidRPr="00165230">
          <w:rPr>
            <w:rStyle w:val="a4"/>
            <w:sz w:val="28"/>
            <w:szCs w:val="28"/>
          </w:rPr>
          <w:t>пункте 2.6</w:t>
        </w:r>
      </w:hyperlink>
      <w:r w:rsidRPr="00165230"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667E395A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136B138E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0DD9EA9B" w14:textId="77777777" w:rsidR="00FA6476" w:rsidRDefault="00FA6476" w:rsidP="00FA6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7C0A02BD" w14:textId="77777777" w:rsidR="00FA6476" w:rsidRDefault="00FA6476" w:rsidP="00FA647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14:paraId="271802F9" w14:textId="77777777" w:rsidR="00FA6476" w:rsidRPr="00A53241" w:rsidRDefault="00FA6476" w:rsidP="00FA647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14:paraId="5F36DD1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 xml:space="preserve">МФЦ непосредственно, направить почтовым отправлением, посредством ЕПГУ подписанное заявителем, заверенное печатью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14:paraId="56CD15B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3.3.2. В течение _____ рабочих дней со дня регистрации заявления об исправлении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14:paraId="14C6330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2A0FD9F" w14:textId="77777777" w:rsidR="00FA6476" w:rsidRPr="00A53241" w:rsidRDefault="00FA6476" w:rsidP="00FA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14:paraId="452E8152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14:paraId="2424085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56104D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14:paraId="4603830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14:paraId="0FC64BA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4550402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14:paraId="32B9B16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14:paraId="18D837E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14:paraId="39E47CB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0D9076D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A2C804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18412F8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14:paraId="17C8454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91761D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111E1F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76162DE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14:paraId="4BECA03C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4FCBEE0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D780A7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613560D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7D14FD4" w14:textId="77777777" w:rsidR="00FA6476" w:rsidRPr="00A53241" w:rsidRDefault="00FA6476" w:rsidP="00FA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13F0608B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14:paraId="07B476E3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14:paraId="31419365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14:paraId="3BC0549F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14:paraId="5C7B23D0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14:paraId="7B19CA69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14:paraId="277714E8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</w:p>
    <w:p w14:paraId="1E69DE6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5E84D76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29484BA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14:paraId="558C341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7EB6528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3389FE6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4FF0C58D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14:paraId="62D784C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010E400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1ABB360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работника многофункционального центра в исправлении допущенных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ими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1B15143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14:paraId="12B6887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7F9E420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7558650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–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14:paraId="5B292C5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5596DB3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1765F15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3CE7FD8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14:paraId="2AF51D7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787C1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613DE6C8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1ECB71B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DD6DC0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>
        <w:rPr>
          <w:rFonts w:ascii="Times New Roman" w:hAnsi="Times New Roman" w:cs="Times New Roman"/>
          <w:sz w:val="28"/>
          <w:szCs w:val="28"/>
        </w:rPr>
        <w:t xml:space="preserve">щий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6C5367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6C664C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44158E1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09FA14F4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A029860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14:paraId="309C7C8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E6154B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6FB502F" w14:textId="77777777" w:rsidR="00FA6476" w:rsidRPr="00A53241" w:rsidRDefault="00FA6476" w:rsidP="00FA6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401057" w14:textId="77777777" w:rsidR="00FA6476" w:rsidRPr="00A53241" w:rsidRDefault="00FA6476" w:rsidP="00FA64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14:paraId="0EBF976D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14:paraId="6720DE74" w14:textId="77777777" w:rsidR="00FA6476" w:rsidRPr="00A53241" w:rsidRDefault="00FA6476" w:rsidP="00FA64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02E84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14:paraId="5195A0F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6.2. В</w:t>
      </w:r>
      <w:r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14:paraId="744E08E9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14:paraId="70B8CE46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3241">
        <w:rPr>
          <w:rFonts w:ascii="Times New Roman" w:hAnsi="Times New Roman" w:cs="Times New Roman"/>
          <w:sz w:val="28"/>
          <w:szCs w:val="28"/>
        </w:rPr>
        <w:t>в случае обращения юридического лица или индивидуального предпринимателя;</w:t>
      </w:r>
    </w:p>
    <w:p w14:paraId="7CCE488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14:paraId="10C1D2BE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14:paraId="76BE7932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14:paraId="043C598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14:paraId="1A42FB97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ЭП);</w:t>
      </w:r>
    </w:p>
    <w:p w14:paraId="16BA9325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14:paraId="0EABAA44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14:paraId="6AAFB28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1614F0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3D223CF3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65891C1A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14:paraId="58080BE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7" w:history="1">
        <w:r w:rsidRPr="00257DB0">
          <w:rPr>
            <w:rStyle w:val="a4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</w:t>
      </w:r>
      <w:r w:rsidRPr="00257DB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        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C88EF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14:paraId="26DE1CA1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31FD243B" w14:textId="77777777" w:rsidR="00FA6476" w:rsidRPr="00A53241" w:rsidRDefault="00FA6476" w:rsidP="00FA64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588"/>
      <w:bookmarkEnd w:id="7"/>
      <w:r>
        <w:rPr>
          <w:rFonts w:ascii="Times New Roman" w:hAnsi="Times New Roman" w:cs="Times New Roman"/>
          <w:sz w:val="28"/>
          <w:szCs w:val="28"/>
        </w:rPr>
        <w:t>6.4</w:t>
      </w:r>
      <w:r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14:paraId="5763B9CF" w14:textId="77777777" w:rsidR="00FA6476" w:rsidRPr="00771DCA" w:rsidRDefault="00FA6476" w:rsidP="00FA6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DC13E4" w14:textId="77777777" w:rsidR="00FA6476" w:rsidRPr="00771DCA" w:rsidRDefault="00FA6476" w:rsidP="00FA6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F3D590" w14:textId="77777777" w:rsidR="00FA6476" w:rsidRPr="00771DCA" w:rsidRDefault="00FA6476" w:rsidP="00FA6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54D6F1" w14:textId="77777777" w:rsidR="00FA6476" w:rsidRDefault="00FA6476" w:rsidP="00FA6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C6CF65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00F0220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D15473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BA1B3EA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58006D4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B92BF4A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7C176A3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F135B0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7A57F1F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0AAE77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BD3DBC7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9A3453F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A46791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925EBCF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ED43EA2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F73D645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9EFF401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5708328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8648998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3FF73EC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A0EE733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C8476C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68E768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1824D35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D8CE95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E7A0C4A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B362469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71FAC74" w14:textId="77777777" w:rsidR="00FA6476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527D5F4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Приложение</w:t>
      </w:r>
    </w:p>
    <w:p w14:paraId="3447B633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E25A416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4514A680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444536B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C40FE53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34697073" w14:textId="77777777" w:rsidR="00FA6476" w:rsidRPr="00D92AE9" w:rsidRDefault="00FA6476" w:rsidP="00FA6476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C0BAB64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76BAFD55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14:paraId="7E959631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BAFE0CB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54FA37D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B3FC0C9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67D3B8B5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061E1DA" w14:textId="77777777" w:rsidR="00FA6476" w:rsidRPr="00D92AE9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62249D5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 xml:space="preserve"> (для юридических лиц - полное название</w:t>
      </w:r>
    </w:p>
    <w:p w14:paraId="6C77177D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2AE9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14:paraId="2FCD0F92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2AE9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14:paraId="68DB22F0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14:paraId="39D8354B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14:paraId="36814B80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в     </w:t>
      </w:r>
    </w:p>
    <w:p w14:paraId="193A2B65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2AE9">
        <w:rPr>
          <w:rFonts w:ascii="Times New Roman" w:hAnsi="Times New Roman" w:cs="Times New Roman"/>
          <w:sz w:val="24"/>
          <w:szCs w:val="24"/>
        </w:rPr>
        <w:t>том числе зарегистрированного в</w:t>
      </w:r>
    </w:p>
    <w:p w14:paraId="679F7684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качестве индивидуального предпринимателя</w:t>
      </w:r>
    </w:p>
    <w:p w14:paraId="6B9281F6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и (</w:t>
      </w:r>
      <w:r w:rsidRPr="00D92A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14:paraId="6E90BCAA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почтовый адрес; телефон </w:t>
      </w:r>
      <w:r w:rsidRPr="00D92AE9">
        <w:rPr>
          <w:rFonts w:ascii="Times New Roman" w:hAnsi="Times New Roman" w:cs="Times New Roman"/>
          <w:sz w:val="24"/>
          <w:szCs w:val="24"/>
        </w:rPr>
        <w:t>(факс),</w:t>
      </w:r>
    </w:p>
    <w:p w14:paraId="41A2C12A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электронная почта</w:t>
      </w:r>
      <w:r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14:paraId="1BD94865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14:paraId="79BAFFE3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15F7A652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B45F32" w14:textId="77777777" w:rsidR="00FA6476" w:rsidRPr="00D92AE9" w:rsidRDefault="00FA6476" w:rsidP="00FA64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B4DEFA" w14:textId="77777777" w:rsidR="00FA6476" w:rsidRDefault="00FA6476" w:rsidP="00FA64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7DAE02F" w14:textId="77777777" w:rsidR="00FA6476" w:rsidRDefault="00FA6476" w:rsidP="00FA64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14:paraId="12D729DE" w14:textId="77777777" w:rsidR="00FA6476" w:rsidRPr="00D92AE9" w:rsidRDefault="00FA6476" w:rsidP="00FA6476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6DE55D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</w:t>
      </w:r>
      <w:proofErr w:type="gramStart"/>
      <w:r w:rsidRPr="00CE1D27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0A051813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0794AFA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14:paraId="483E0387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E1A406B" w14:textId="77777777" w:rsidR="00FA6476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</w:t>
      </w:r>
    </w:p>
    <w:p w14:paraId="2025F6CE" w14:textId="77777777" w:rsidR="00FA6476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</w:p>
    <w:p w14:paraId="6B79FD92" w14:textId="77777777" w:rsidR="00FA6476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в </w:t>
      </w:r>
      <w:r>
        <w:rPr>
          <w:rFonts w:ascii="Times New Roman" w:hAnsi="Times New Roman" w:cs="Times New Roman"/>
        </w:rPr>
        <w:t xml:space="preserve">      </w:t>
      </w:r>
    </w:p>
    <w:p w14:paraId="4201C7D8" w14:textId="77777777" w:rsidR="00FA6476" w:rsidRPr="00D23288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23288">
        <w:rPr>
          <w:rFonts w:ascii="Times New Roman" w:hAnsi="Times New Roman" w:cs="Times New Roman"/>
        </w:rPr>
        <w:t xml:space="preserve">правоустанавливающем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                                                </w:t>
      </w:r>
    </w:p>
    <w:p w14:paraId="595C8268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D03C0EC" w14:textId="77777777" w:rsidR="00FA6476" w:rsidRPr="00D23288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D23288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14:paraId="240D0237" w14:textId="77777777" w:rsidR="00FA6476" w:rsidRPr="00D92AE9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21AC1B6" w14:textId="77777777" w:rsidR="00FA6476" w:rsidRPr="00D23288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(указывается вид права на </w:t>
      </w:r>
      <w:r w:rsidRPr="00D23288">
        <w:rPr>
          <w:rFonts w:ascii="Times New Roman" w:hAnsi="Times New Roman" w:cs="Times New Roman"/>
        </w:rPr>
        <w:t>земельный участок)</w:t>
      </w:r>
    </w:p>
    <w:p w14:paraId="778632C3" w14:textId="77777777" w:rsidR="00FA6476" w:rsidRPr="007B0D30" w:rsidRDefault="00FA6476" w:rsidP="00FA6476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72566643" w14:textId="77777777"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56"/>
      <w:bookmarkEnd w:id="8"/>
    </w:p>
    <w:p w14:paraId="779E0941" w14:textId="77777777"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5F8A1" w14:textId="77777777"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AFEF43" w14:textId="77777777" w:rsidR="00FA6476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7AAEB6" w14:textId="77777777" w:rsidR="00FA6476" w:rsidRPr="0082740A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Pr="00D232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65230">
        <w:rPr>
          <w:rFonts w:ascii="Times New Roman" w:hAnsi="Times New Roman" w:cs="Times New Roman"/>
          <w:bCs/>
          <w:sz w:val="24"/>
          <w:szCs w:val="24"/>
        </w:rPr>
        <w:t>Росреестра от 10.11.2020 № П/0412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14:paraId="6C8D5FFF" w14:textId="77777777" w:rsidR="00FA6476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6A8985A" w14:textId="77777777" w:rsidR="00FA6476" w:rsidRPr="00A32AFE" w:rsidRDefault="00FA6476" w:rsidP="00FA6476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2AFE">
        <w:rPr>
          <w:rFonts w:ascii="Times New Roman" w:hAnsi="Times New Roman" w:cs="Times New Roman"/>
        </w:rPr>
        <w:t>(подпись)</w:t>
      </w:r>
    </w:p>
    <w:p w14:paraId="0CE95897" w14:textId="77777777" w:rsidR="00FA6476" w:rsidRDefault="00FA6476" w:rsidP="00FA6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EF84C8E" w14:textId="77777777" w:rsidR="00FA6476" w:rsidRPr="0082740A" w:rsidRDefault="00FA6476" w:rsidP="00FA64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14:paraId="469DCA2A" w14:textId="77777777" w:rsidR="00FA6476" w:rsidRPr="00A32AFE" w:rsidRDefault="00FA6476" w:rsidP="00FA64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32AFE">
        <w:rPr>
          <w:rFonts w:ascii="Times New Roman" w:hAnsi="Times New Roman" w:cs="Times New Roman"/>
        </w:rPr>
        <w:t>(дата)</w:t>
      </w:r>
    </w:p>
    <w:p w14:paraId="2E617A5C" w14:textId="77777777" w:rsidR="00FA6476" w:rsidRPr="009A718A" w:rsidRDefault="00FA6476" w:rsidP="00FA6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6C9FF1BD" w14:textId="77777777" w:rsidR="00FA6476" w:rsidRPr="00A02789" w:rsidRDefault="00FA6476" w:rsidP="00FA64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FA6476" w:rsidRPr="00A02789" w14:paraId="73385EF1" w14:textId="77777777" w:rsidTr="003B442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F09C317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E24B1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228440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FA6476" w:rsidRPr="00A02789" w14:paraId="18E61B5F" w14:textId="77777777" w:rsidTr="003B442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49F3FA2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8FBE5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C47C6B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476" w:rsidRPr="00A02789" w14:paraId="2A992369" w14:textId="77777777" w:rsidTr="003B442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EB4C0C9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BE7B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C37E5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(указать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FA6476" w:rsidRPr="00A02789" w14:paraId="22AC2151" w14:textId="77777777" w:rsidTr="003B442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FF0371B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ED6FB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A42AA" w14:textId="77777777" w:rsidR="00FA6476" w:rsidRPr="00A02789" w:rsidRDefault="00FA6476" w:rsidP="003B442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 w:rsidRPr="00A027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ЛО/ЕПГУ/сайт ОМСУ</w:t>
            </w:r>
          </w:p>
        </w:tc>
      </w:tr>
    </w:tbl>
    <w:p w14:paraId="4086E4B0" w14:textId="77777777" w:rsidR="00FA6476" w:rsidRPr="009A718A" w:rsidRDefault="00FA6476" w:rsidP="00FA64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D1C1562" w14:textId="11FFF9A0" w:rsidR="002B77FD" w:rsidRPr="00A346A0" w:rsidRDefault="002B77FD" w:rsidP="00FA6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2B77FD" w:rsidRPr="00A346A0" w:rsidSect="00321E15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45CA" w14:textId="77777777" w:rsidR="003C6281" w:rsidRDefault="003C6281" w:rsidP="003C6281">
      <w:r>
        <w:separator/>
      </w:r>
    </w:p>
  </w:endnote>
  <w:endnote w:type="continuationSeparator" w:id="0">
    <w:p w14:paraId="77325423" w14:textId="77777777" w:rsidR="003C6281" w:rsidRDefault="003C6281" w:rsidP="003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2431" w14:textId="77777777" w:rsidR="003C6281" w:rsidRDefault="003C6281" w:rsidP="003C6281">
      <w:r>
        <w:separator/>
      </w:r>
    </w:p>
  </w:footnote>
  <w:footnote w:type="continuationSeparator" w:id="0">
    <w:p w14:paraId="6AC635BD" w14:textId="77777777" w:rsidR="003C6281" w:rsidRDefault="003C6281" w:rsidP="003C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5"/>
  </w:num>
  <w:num w:numId="19">
    <w:abstractNumId w:val="20"/>
  </w:num>
  <w:num w:numId="20">
    <w:abstractNumId w:val="12"/>
  </w:num>
  <w:num w:numId="21">
    <w:abstractNumId w:val="26"/>
  </w:num>
  <w:num w:numId="22">
    <w:abstractNumId w:val="6"/>
  </w:num>
  <w:num w:numId="23">
    <w:abstractNumId w:val="0"/>
  </w:num>
  <w:num w:numId="24">
    <w:abstractNumId w:val="2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34"/>
    <w:rsid w:val="00006924"/>
    <w:rsid w:val="00006BFB"/>
    <w:rsid w:val="00026F36"/>
    <w:rsid w:val="000348C4"/>
    <w:rsid w:val="00037FFE"/>
    <w:rsid w:val="00054873"/>
    <w:rsid w:val="0006268B"/>
    <w:rsid w:val="00066D0F"/>
    <w:rsid w:val="00080C50"/>
    <w:rsid w:val="000848AA"/>
    <w:rsid w:val="00091DF8"/>
    <w:rsid w:val="000960EE"/>
    <w:rsid w:val="000A3220"/>
    <w:rsid w:val="000B0B82"/>
    <w:rsid w:val="000C166C"/>
    <w:rsid w:val="000D112E"/>
    <w:rsid w:val="000D1C31"/>
    <w:rsid w:val="000D6E8E"/>
    <w:rsid w:val="000D7A4B"/>
    <w:rsid w:val="000E4214"/>
    <w:rsid w:val="000F1B7B"/>
    <w:rsid w:val="00102B64"/>
    <w:rsid w:val="001037F4"/>
    <w:rsid w:val="001209E1"/>
    <w:rsid w:val="0014590E"/>
    <w:rsid w:val="00161635"/>
    <w:rsid w:val="00183DBD"/>
    <w:rsid w:val="001B01F8"/>
    <w:rsid w:val="00202232"/>
    <w:rsid w:val="00231C79"/>
    <w:rsid w:val="0027486F"/>
    <w:rsid w:val="002938DB"/>
    <w:rsid w:val="002A52B0"/>
    <w:rsid w:val="002B77FD"/>
    <w:rsid w:val="002D50EF"/>
    <w:rsid w:val="002D5A32"/>
    <w:rsid w:val="002F1590"/>
    <w:rsid w:val="00311C37"/>
    <w:rsid w:val="00321E15"/>
    <w:rsid w:val="003411D1"/>
    <w:rsid w:val="00355205"/>
    <w:rsid w:val="00357592"/>
    <w:rsid w:val="003806D5"/>
    <w:rsid w:val="003836F6"/>
    <w:rsid w:val="003A006B"/>
    <w:rsid w:val="003B2CF9"/>
    <w:rsid w:val="003C20A0"/>
    <w:rsid w:val="003C6281"/>
    <w:rsid w:val="003F0BED"/>
    <w:rsid w:val="003F4FE3"/>
    <w:rsid w:val="003F66B7"/>
    <w:rsid w:val="00407736"/>
    <w:rsid w:val="0041466A"/>
    <w:rsid w:val="00427E90"/>
    <w:rsid w:val="00467E5D"/>
    <w:rsid w:val="0048115B"/>
    <w:rsid w:val="00492606"/>
    <w:rsid w:val="004A3180"/>
    <w:rsid w:val="004C3677"/>
    <w:rsid w:val="004D3D5E"/>
    <w:rsid w:val="004E3AA0"/>
    <w:rsid w:val="004E717D"/>
    <w:rsid w:val="004F5CC2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2D4"/>
    <w:rsid w:val="00607D8C"/>
    <w:rsid w:val="006223E8"/>
    <w:rsid w:val="0063686D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2DFF"/>
    <w:rsid w:val="00746C3A"/>
    <w:rsid w:val="007565E5"/>
    <w:rsid w:val="007803E7"/>
    <w:rsid w:val="007949F4"/>
    <w:rsid w:val="007A4754"/>
    <w:rsid w:val="007C1B2D"/>
    <w:rsid w:val="008243A1"/>
    <w:rsid w:val="00873634"/>
    <w:rsid w:val="00882741"/>
    <w:rsid w:val="008A3D51"/>
    <w:rsid w:val="008B0F28"/>
    <w:rsid w:val="008C3243"/>
    <w:rsid w:val="008C3F86"/>
    <w:rsid w:val="008C5C7F"/>
    <w:rsid w:val="008D1E20"/>
    <w:rsid w:val="008D2F13"/>
    <w:rsid w:val="00910A4C"/>
    <w:rsid w:val="00913219"/>
    <w:rsid w:val="009325AA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24D9E"/>
    <w:rsid w:val="00A306EC"/>
    <w:rsid w:val="00A51700"/>
    <w:rsid w:val="00A72616"/>
    <w:rsid w:val="00A770B3"/>
    <w:rsid w:val="00AA008D"/>
    <w:rsid w:val="00AD186C"/>
    <w:rsid w:val="00AE6E35"/>
    <w:rsid w:val="00AF6A7B"/>
    <w:rsid w:val="00AF6BC1"/>
    <w:rsid w:val="00B10447"/>
    <w:rsid w:val="00B1699E"/>
    <w:rsid w:val="00B21621"/>
    <w:rsid w:val="00B24E01"/>
    <w:rsid w:val="00B62D5A"/>
    <w:rsid w:val="00B64098"/>
    <w:rsid w:val="00B82486"/>
    <w:rsid w:val="00B86357"/>
    <w:rsid w:val="00BD516E"/>
    <w:rsid w:val="00BD640C"/>
    <w:rsid w:val="00C0220E"/>
    <w:rsid w:val="00C20DDC"/>
    <w:rsid w:val="00C221A2"/>
    <w:rsid w:val="00C31681"/>
    <w:rsid w:val="00C62518"/>
    <w:rsid w:val="00C63ADC"/>
    <w:rsid w:val="00C75986"/>
    <w:rsid w:val="00C803A5"/>
    <w:rsid w:val="00CC332D"/>
    <w:rsid w:val="00CD14E7"/>
    <w:rsid w:val="00CE42A0"/>
    <w:rsid w:val="00CE56D1"/>
    <w:rsid w:val="00CE7370"/>
    <w:rsid w:val="00CF0C8D"/>
    <w:rsid w:val="00D52AB0"/>
    <w:rsid w:val="00D706D3"/>
    <w:rsid w:val="00D87A05"/>
    <w:rsid w:val="00DA4989"/>
    <w:rsid w:val="00DB3045"/>
    <w:rsid w:val="00DB3BD2"/>
    <w:rsid w:val="00DD4193"/>
    <w:rsid w:val="00DD5143"/>
    <w:rsid w:val="00DE7B1D"/>
    <w:rsid w:val="00E16489"/>
    <w:rsid w:val="00E34020"/>
    <w:rsid w:val="00E34BFE"/>
    <w:rsid w:val="00E40495"/>
    <w:rsid w:val="00E5336B"/>
    <w:rsid w:val="00EA23B0"/>
    <w:rsid w:val="00EA50C1"/>
    <w:rsid w:val="00EC0C66"/>
    <w:rsid w:val="00EF0B87"/>
    <w:rsid w:val="00F00FBA"/>
    <w:rsid w:val="00F04DD5"/>
    <w:rsid w:val="00F21974"/>
    <w:rsid w:val="00F23F73"/>
    <w:rsid w:val="00F32BEC"/>
    <w:rsid w:val="00F6470A"/>
    <w:rsid w:val="00F663CB"/>
    <w:rsid w:val="00F95858"/>
    <w:rsid w:val="00F962FF"/>
    <w:rsid w:val="00FA6476"/>
    <w:rsid w:val="00FC1B9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A0D"/>
  <w15:docId w15:val="{9D5FA006-2B92-4F44-92D8-BD627794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C628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C628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C628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C628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C628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C628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C628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21E15"/>
    <w:pPr>
      <w:widowControl/>
      <w:autoSpaceDE/>
      <w:autoSpaceDN/>
      <w:adjustRightInd/>
    </w:pPr>
    <w:rPr>
      <w:rFonts w:ascii="Calibri" w:eastAsiaTheme="minorHAns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21E15"/>
    <w:rPr>
      <w:rFonts w:ascii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21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hyperlink" Target="http://www.toksovo-lo.ru" TargetMode="External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yperlink" Target="file:///C:\Users\naa_orlova\Desktop\3.2.docx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1525BAD0A1FDE319F0F4D993A0853F9BE0D01085C184B89384E0794E590ABB0D20FE58EFC339DCDyC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26</Pages>
  <Words>9865</Words>
  <Characters>56237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84</cp:revision>
  <cp:lastPrinted>2022-11-29T12:15:00Z</cp:lastPrinted>
  <dcterms:created xsi:type="dcterms:W3CDTF">2019-02-13T11:44:00Z</dcterms:created>
  <dcterms:modified xsi:type="dcterms:W3CDTF">2022-11-29T12:17:00Z</dcterms:modified>
</cp:coreProperties>
</file>