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DD8" w14:textId="77777777" w:rsidR="00810DA8" w:rsidRPr="00810DA8" w:rsidRDefault="00810DA8" w:rsidP="00810DA8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bookmarkStart w:id="0" w:name="_Hlk106183853"/>
      <w:bookmarkStart w:id="1" w:name="_Hlk110432509"/>
      <w:bookmarkStart w:id="2" w:name="_Hlk127530989"/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ГЕРБ</w:t>
      </w:r>
    </w:p>
    <w:p w14:paraId="033E81CF" w14:textId="77777777" w:rsidR="00810DA8" w:rsidRPr="00810DA8" w:rsidRDefault="00810DA8" w:rsidP="00810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Муниципальное образование</w:t>
      </w:r>
    </w:p>
    <w:p w14:paraId="1006875E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«Токсовское городское поселение»</w:t>
      </w:r>
    </w:p>
    <w:p w14:paraId="6583D839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Всеволожского муниципального района</w:t>
      </w:r>
    </w:p>
    <w:p w14:paraId="0E0AE098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Ленинградской области</w:t>
      </w:r>
    </w:p>
    <w:p w14:paraId="5256F18C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СОВЕТ ДЕПУТАТОВ</w:t>
      </w:r>
    </w:p>
    <w:bookmarkEnd w:id="0"/>
    <w:p w14:paraId="6C7D68E4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098E5D9C" w14:textId="77777777" w:rsidR="00487AEB" w:rsidRDefault="00487AEB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ПРОЕКТ</w:t>
      </w:r>
    </w:p>
    <w:p w14:paraId="50790DC5" w14:textId="77777777" w:rsidR="00487AEB" w:rsidRDefault="00487AEB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68CA9324" w14:textId="35A9DC66" w:rsidR="00810DA8" w:rsidRPr="00487AEB" w:rsidRDefault="00810DA8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  <w:t>РЕШЕНИЕ</w:t>
      </w:r>
    </w:p>
    <w:p w14:paraId="3E7BC04B" w14:textId="6445B67A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</w:t>
      </w:r>
      <w:r w:rsidR="00EC39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    апрель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2023 года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№</w:t>
      </w:r>
      <w:r w:rsidR="00487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____</w:t>
      </w:r>
    </w:p>
    <w:p w14:paraId="2C8CCC8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г.п.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07271" w14:textId="65DCBE9A" w:rsidR="00810DA8" w:rsidRPr="00717076" w:rsidRDefault="00810DA8" w:rsidP="00811F7D">
      <w:pPr>
        <w:widowControl w:val="0"/>
        <w:tabs>
          <w:tab w:val="left" w:pos="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исполн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>ении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главы администрации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</w:t>
      </w:r>
      <w:r w:rsidRPr="00810DA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17076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259FE387" w:rsidR="00810DA8" w:rsidRPr="004106EC" w:rsidRDefault="00810DA8" w:rsidP="00410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 Решение</w:t>
      </w:r>
      <w:r w:rsidR="0046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6145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36145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______</w:t>
      </w:r>
      <w:r w:rsidR="0041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№___</w:t>
      </w:r>
      <w:r w:rsidR="0046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в отношении 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временного исполняющего обязанности</w:t>
      </w:r>
      <w:r w:rsidR="00410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администрации муниципального образования «Токсовское городское поселение»</w:t>
      </w:r>
      <w:r w:rsidR="00410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Всеволожского муниципального района Ленинградской области Зиновьева Ю.А.</w:t>
      </w:r>
      <w:r w:rsidR="00467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6F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6 октября 2003 года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в Российской Федерации», 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2</w:t>
      </w:r>
      <w:r w:rsidR="0076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31 Устава МО «Токсовское городское поселение»</w:t>
      </w:r>
      <w:r w:rsidRPr="00810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Hlk127531210"/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072E01FB" w:rsidR="007247A0" w:rsidRPr="007247A0" w:rsidRDefault="007247A0" w:rsidP="00811F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7247A0">
        <w:rPr>
          <w:color w:val="212121"/>
          <w:sz w:val="28"/>
          <w:szCs w:val="28"/>
        </w:rPr>
        <w:t xml:space="preserve">1. Возложить временное исполнение обязанностей Главы администрации </w:t>
      </w:r>
      <w:r w:rsidRPr="007247A0">
        <w:rPr>
          <w:bCs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247A0">
        <w:rPr>
          <w:color w:val="212121"/>
          <w:sz w:val="28"/>
          <w:szCs w:val="28"/>
        </w:rPr>
        <w:t xml:space="preserve"> на </w:t>
      </w:r>
      <w:r w:rsidR="00487AEB">
        <w:rPr>
          <w:color w:val="212121"/>
          <w:sz w:val="28"/>
          <w:szCs w:val="28"/>
        </w:rPr>
        <w:t>____________________</w:t>
      </w:r>
      <w:r w:rsidR="00765914">
        <w:rPr>
          <w:color w:val="212121"/>
          <w:sz w:val="28"/>
          <w:szCs w:val="28"/>
        </w:rPr>
        <w:t xml:space="preserve"> </w:t>
      </w:r>
      <w:r w:rsidRPr="007247A0">
        <w:rPr>
          <w:color w:val="212121"/>
          <w:sz w:val="28"/>
          <w:szCs w:val="28"/>
        </w:rPr>
        <w:t xml:space="preserve">с </w:t>
      </w:r>
      <w:r w:rsidR="00487AEB">
        <w:rPr>
          <w:color w:val="212121"/>
          <w:sz w:val="28"/>
          <w:szCs w:val="28"/>
        </w:rPr>
        <w:t>________</w:t>
      </w:r>
      <w:r w:rsidRPr="007247A0">
        <w:rPr>
          <w:color w:val="212121"/>
          <w:sz w:val="28"/>
          <w:szCs w:val="28"/>
        </w:rPr>
        <w:t xml:space="preserve"> 202</w:t>
      </w:r>
      <w:r w:rsidR="00765914">
        <w:rPr>
          <w:color w:val="212121"/>
          <w:sz w:val="28"/>
          <w:szCs w:val="28"/>
        </w:rPr>
        <w:t>3</w:t>
      </w:r>
      <w:r w:rsidRPr="007247A0">
        <w:rPr>
          <w:color w:val="212121"/>
          <w:sz w:val="28"/>
          <w:szCs w:val="28"/>
        </w:rPr>
        <w:t xml:space="preserve"> года</w:t>
      </w:r>
      <w:r w:rsidR="00765914">
        <w:rPr>
          <w:color w:val="212121"/>
          <w:sz w:val="28"/>
          <w:szCs w:val="28"/>
        </w:rPr>
        <w:t>.</w:t>
      </w:r>
    </w:p>
    <w:p w14:paraId="6D4EBD62" w14:textId="1B22B148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>. Настоящее Решение вступает в силу с даты его подписания.</w:t>
      </w:r>
    </w:p>
    <w:p w14:paraId="300521EF" w14:textId="6D4E042A" w:rsidR="006F6B08" w:rsidRPr="006F6B08" w:rsidRDefault="00811F7D" w:rsidP="006F6B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F6B08">
        <w:rPr>
          <w:b w:val="0"/>
          <w:bCs w:val="0"/>
          <w:sz w:val="28"/>
          <w:szCs w:val="28"/>
        </w:rPr>
        <w:t>3</w:t>
      </w:r>
      <w:r w:rsidR="006F6B08" w:rsidRPr="006F6B08">
        <w:rPr>
          <w:sz w:val="28"/>
          <w:szCs w:val="28"/>
        </w:rPr>
        <w:t xml:space="preserve">. </w:t>
      </w:r>
      <w:r w:rsidR="006F6B08" w:rsidRPr="006F6B08">
        <w:rPr>
          <w:b w:val="0"/>
          <w:bCs w:val="0"/>
          <w:sz w:val="28"/>
          <w:szCs w:val="28"/>
        </w:rPr>
        <w:t>Опубликовать настоящее Решение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4FF3A6FD" w14:textId="77777777" w:rsidR="006F6B08" w:rsidRDefault="006F6B08" w:rsidP="006F6B08">
      <w:pPr>
        <w:pStyle w:val="a3"/>
        <w:jc w:val="both"/>
        <w:rPr>
          <w:sz w:val="26"/>
          <w:szCs w:val="26"/>
        </w:rPr>
      </w:pPr>
    </w:p>
    <w:p w14:paraId="58CAC3FB" w14:textId="1CF7E53C" w:rsidR="00810DA8" w:rsidRDefault="00810DA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29708238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4106EC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136145"/>
    <w:rsid w:val="003479F3"/>
    <w:rsid w:val="004106EC"/>
    <w:rsid w:val="00467C4D"/>
    <w:rsid w:val="00487AEB"/>
    <w:rsid w:val="005859FE"/>
    <w:rsid w:val="006F6B08"/>
    <w:rsid w:val="00717076"/>
    <w:rsid w:val="007247A0"/>
    <w:rsid w:val="00765914"/>
    <w:rsid w:val="007E7B26"/>
    <w:rsid w:val="00810DA8"/>
    <w:rsid w:val="00811F7D"/>
    <w:rsid w:val="00B35763"/>
    <w:rsid w:val="00C47B03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2023-04-03T12:15:00Z</cp:lastPrinted>
  <dcterms:created xsi:type="dcterms:W3CDTF">2023-02-17T14:06:00Z</dcterms:created>
  <dcterms:modified xsi:type="dcterms:W3CDTF">2023-04-03T12:18:00Z</dcterms:modified>
</cp:coreProperties>
</file>